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2A" w:rsidRPr="00DB057E" w:rsidRDefault="00837167">
      <w:pPr>
        <w:spacing w:before="113"/>
        <w:ind w:left="107"/>
        <w:rPr>
          <w:rFonts w:ascii="Times New Roman" w:eastAsia="PMingLiU" w:hAnsi="Times New Roman" w:cs="Times New Roman"/>
          <w:sz w:val="21"/>
        </w:rPr>
      </w:pPr>
      <w:r>
        <w:rPr>
          <w:rFonts w:asciiTheme="minorEastAsia" w:eastAsiaTheme="minorEastAsia" w:hAnsiTheme="minorEastAsia" w:cs="Times New Roman"/>
        </w:rPr>
        <w:pict>
          <v:group id="_x0000_s1031" style="position:absolute;left:0;text-align:left;margin-left:366.25pt;margin-top:20.65pt;width:207.15pt;height:34.75pt;z-index:-15765504;mso-position-horizontal-relative:page" coordorigin="7325,413" coordsize="4143,695">
            <v:line id="_x0000_s1036" style="position:absolute" from="11460,420" to="11460,1101" strokecolor="#231f20" strokeweight=".24658mm"/>
            <v:line id="_x0000_s1035" style="position:absolute" from="7325,420" to="11468,420" strokecolor="#231f20" strokeweight=".24658mm"/>
            <v:line id="_x0000_s1034" style="position:absolute" from="7325,1100" to="11468,1100" strokecolor="#231f20" strokeweight=".24658mm"/>
            <v:shape id="_x0000_s1033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332;top:420;width:1219;height:681" filled="f" strokecolor="#231f20" strokeweight=".24658mm">
              <v:textbox inset="0,0,0,0">
                <w:txbxContent>
                  <w:p w:rsidR="000C382A" w:rsidRPr="00DB057E" w:rsidRDefault="00DB057E" w:rsidP="00DB057E">
                    <w:pPr>
                      <w:spacing w:beforeLines="35" w:before="84"/>
                      <w:ind w:left="142" w:right="96" w:hanging="74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DB057E">
                      <w:rPr>
                        <w:rFonts w:ascii="Times New Roman" w:hAnsi="Times New Roman" w:cs="Times New Roman"/>
                        <w:color w:val="231F20"/>
                        <w:sz w:val="21"/>
                      </w:rPr>
                      <w:t xml:space="preserve">*Examinee </w:t>
                    </w:r>
                    <w:r w:rsidRPr="00DB057E">
                      <w:rPr>
                        <w:rFonts w:ascii="Times New Roman" w:hAnsi="Times New Roman" w:cs="Times New Roman"/>
                        <w:color w:val="231F20"/>
                        <w:w w:val="105"/>
                        <w:sz w:val="21"/>
                      </w:rPr>
                      <w:t>Number</w:t>
                    </w:r>
                  </w:p>
                </w:txbxContent>
              </v:textbox>
            </v:shape>
            <w10:wrap anchorx="page"/>
          </v:group>
        </w:pic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（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 xml:space="preserve">Form </w:t>
      </w:r>
      <w:r w:rsidR="00076DA0">
        <w:rPr>
          <w:rFonts w:ascii="Times New Roman" w:eastAsiaTheme="minorEastAsia" w:hAnsi="Times New Roman" w:cs="Times New Roman"/>
          <w:color w:val="231F20"/>
          <w:sz w:val="21"/>
          <w:lang w:eastAsia="ja-JP"/>
        </w:rPr>
        <w:t>22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>-E</w: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）</w:t>
      </w:r>
    </w:p>
    <w:p w:rsidR="00076DA0" w:rsidRDefault="00076DA0" w:rsidP="00DB057E">
      <w:pPr>
        <w:pStyle w:val="a4"/>
        <w:tabs>
          <w:tab w:val="left" w:pos="6907"/>
        </w:tabs>
        <w:rPr>
          <w:rFonts w:ascii="Times New Roman" w:hAnsi="Times New Roman" w:cs="Times New Roman"/>
          <w:color w:val="231F20"/>
          <w:sz w:val="40"/>
          <w:szCs w:val="40"/>
        </w:rPr>
      </w:pPr>
    </w:p>
    <w:p w:rsidR="000C382A" w:rsidRPr="00076DA0" w:rsidRDefault="00837167" w:rsidP="0025461D">
      <w:pPr>
        <w:pStyle w:val="a4"/>
        <w:tabs>
          <w:tab w:val="left" w:pos="6907"/>
        </w:tabs>
        <w:spacing w:before="400"/>
        <w:ind w:left="522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>
          <v:shape id="テキスト ボックス 2" o:spid="_x0000_s1039" type="#_x0000_t202" style="position:absolute;left:0;text-align:left;margin-left:311.65pt;margin-top:7.15pt;width:213.8pt;height:9.2pt;z-index:48759142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 filled="f" stroked="f">
            <v:textbox style="mso-fit-shape-to-text:t" inset="0,0,0,0">
              <w:txbxContent>
                <w:p w:rsidR="00076DA0" w:rsidRDefault="00076DA0" w:rsidP="00076DA0">
                  <w:pPr>
                    <w:jc w:val="right"/>
                  </w:pPr>
                  <w:r w:rsidRPr="00DB057E">
                    <w:rPr>
                      <w:rFonts w:ascii="Times New Roman" w:hAnsi="Times New Roman" w:cs="Times New Roman"/>
                      <w:color w:val="231F20"/>
                      <w:sz w:val="16"/>
                    </w:rPr>
                    <w:t>Do not ﬁll in areas marked with an</w:t>
                  </w:r>
                  <w:r w:rsidRPr="00DB057E">
                    <w:rPr>
                      <w:rFonts w:ascii="Times New Roman" w:hAnsi="Times New Roman" w:cs="Times New Roman"/>
                      <w:color w:val="231F20"/>
                      <w:spacing w:val="15"/>
                      <w:sz w:val="16"/>
                    </w:rPr>
                    <w:t xml:space="preserve"> </w:t>
                  </w:r>
                  <w:r w:rsidRPr="00DB057E">
                    <w:rPr>
                      <w:rFonts w:ascii="Times New Roman" w:hAnsi="Times New Roman" w:cs="Times New Roman"/>
                      <w:color w:val="231F20"/>
                      <w:sz w:val="16"/>
                    </w:rPr>
                    <w:t>asterisk.</w:t>
                  </w:r>
                </w:p>
              </w:txbxContent>
            </v:textbox>
          </v:shape>
        </w:pict>
      </w:r>
      <w:r w:rsidR="00076DA0" w:rsidRPr="00076DA0">
        <w:rPr>
          <w:rFonts w:ascii="Times New Roman" w:hAnsi="Times New Roman" w:cs="Times New Roman"/>
          <w:color w:val="231F20"/>
          <w:sz w:val="40"/>
          <w:szCs w:val="40"/>
        </w:rPr>
        <w:t>Kanazawa University Academic Year 2026</w:t>
      </w:r>
      <w:r w:rsidR="00DB057E" w:rsidRPr="00076DA0">
        <w:rPr>
          <w:rFonts w:ascii="Times New Roman" w:hAnsi="Times New Roman" w:cs="Times New Roman"/>
          <w:color w:val="231F20"/>
          <w:sz w:val="40"/>
          <w:szCs w:val="40"/>
        </w:rPr>
        <w:tab/>
      </w:r>
    </w:p>
    <w:p w:rsidR="000C382A" w:rsidRPr="00076DA0" w:rsidRDefault="00076DA0" w:rsidP="00A46119">
      <w:pPr>
        <w:tabs>
          <w:tab w:val="left" w:pos="7670"/>
        </w:tabs>
        <w:ind w:left="624"/>
        <w:rPr>
          <w:rFonts w:ascii="Times New Roman" w:hAnsi="Times New Roman" w:cs="Times New Roman"/>
          <w:sz w:val="28"/>
          <w:szCs w:val="28"/>
        </w:rPr>
      </w:pPr>
      <w:r w:rsidRPr="00076DA0">
        <w:rPr>
          <w:rFonts w:ascii="Times New Roman" w:hAnsi="Times New Roman" w:cs="Times New Roman"/>
          <w:color w:val="231F20"/>
          <w:position w:val="-7"/>
          <w:sz w:val="28"/>
          <w:szCs w:val="28"/>
        </w:rPr>
        <w:t>Letter of Applicant's Character Records/Recommendation</w:t>
      </w:r>
    </w:p>
    <w:p w:rsidR="000C382A" w:rsidRPr="00DB057E" w:rsidRDefault="000C382A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22"/>
        <w:gridCol w:w="2142"/>
        <w:gridCol w:w="5230"/>
      </w:tblGrid>
      <w:tr w:rsidR="000C382A" w:rsidRPr="00DB057E" w:rsidTr="007A34EF">
        <w:trPr>
          <w:trHeight w:val="828"/>
        </w:trPr>
        <w:tc>
          <w:tcPr>
            <w:tcW w:w="2922" w:type="dxa"/>
            <w:vAlign w:val="center"/>
          </w:tcPr>
          <w:p w:rsidR="000C382A" w:rsidRPr="00076DA0" w:rsidRDefault="00076DA0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Applicantʼs Name</w:t>
            </w:r>
          </w:p>
        </w:tc>
        <w:tc>
          <w:tcPr>
            <w:tcW w:w="7372" w:type="dxa"/>
            <w:gridSpan w:val="2"/>
            <w:tcBorders>
              <w:bottom w:val="single" w:sz="4" w:space="0" w:color="231F20"/>
            </w:tcBorders>
          </w:tcPr>
          <w:p w:rsidR="00076DA0" w:rsidRPr="00076DA0" w:rsidRDefault="00076DA0" w:rsidP="007A34EF">
            <w:pPr>
              <w:pStyle w:val="TableParagraph"/>
              <w:ind w:left="3784" w:hangingChars="1802" w:hanging="37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  <w:lang w:eastAsia="ja-JP"/>
              </w:rPr>
              <w:t>(Family</w:t>
            </w:r>
            <w:r w:rsidRPr="00076DA0">
              <w:rPr>
                <w:rFonts w:ascii="Times New Roman" w:hAnsi="Times New Roman" w:cs="Times New Roman"/>
                <w:color w:val="231F20"/>
                <w:spacing w:val="3"/>
                <w:sz w:val="21"/>
                <w:szCs w:val="21"/>
                <w:lang w:eastAsia="ja-JP"/>
              </w:rPr>
              <w:t xml:space="preserve"> </w:t>
            </w: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  <w:lang w:eastAsia="ja-JP"/>
              </w:rPr>
              <w:t>Name)</w:t>
            </w:r>
            <w:r w:rsidRPr="00076DA0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1234999256"/>
                <w:placeholder>
                  <w:docPart w:val="637C10C07EB040E0A529D897C4968527"/>
                </w:placeholder>
                <w:text/>
              </w:sdtPr>
              <w:sdtEndPr/>
              <w:sdtContent>
                <w:r w:rsidR="00B94A65">
                  <w:rPr>
                    <w:rFonts w:asciiTheme="minorEastAsia" w:eastAsiaTheme="minorEastAsia" w:hAnsiTheme="minorEastAsia" w:cs="Times New Roman" w:hint="eastAsia"/>
                    <w:sz w:val="21"/>
                    <w:szCs w:val="21"/>
                    <w:lang w:eastAsia="ja-JP"/>
                  </w:rPr>
                  <w:t xml:space="preserve">　　　　　　　　　</w:t>
                </w:r>
              </w:sdtContent>
            </w:sdt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  <w:lang w:eastAsia="ja-JP"/>
              </w:rPr>
              <w:tab/>
              <w:t xml:space="preserve"> (First Name)</w:t>
            </w:r>
            <w:r w:rsidR="006E14B4">
              <w:rPr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948737339"/>
                <w:placeholder>
                  <w:docPart w:val="81DD0CBB145F414D9217D4529E68F2F2"/>
                </w:placeholder>
                <w:text/>
              </w:sdtPr>
              <w:sdtEndPr/>
              <w:sdtContent>
                <w:r w:rsidR="00B94A65">
                  <w:rPr>
                    <w:rFonts w:asciiTheme="minorEastAsia" w:eastAsiaTheme="minorEastAsia" w:hAnsiTheme="minorEastAsia" w:cs="Times New Roman" w:hint="eastAsia"/>
                    <w:sz w:val="21"/>
                    <w:szCs w:val="21"/>
                    <w:lang w:eastAsia="ja-JP"/>
                  </w:rPr>
                  <w:t xml:space="preserve">　　　　　　　　　　</w:t>
                </w:r>
              </w:sdtContent>
            </w:sdt>
          </w:p>
          <w:p w:rsidR="000C382A" w:rsidRPr="00076DA0" w:rsidRDefault="00076DA0" w:rsidP="007A34E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(Middle</w:t>
            </w:r>
            <w:r w:rsidRPr="00076DA0">
              <w:rPr>
                <w:rFonts w:ascii="Times New Roman" w:hAnsi="Times New Roman" w:cs="Times New Roman"/>
                <w:color w:val="231F20"/>
                <w:spacing w:val="7"/>
                <w:sz w:val="21"/>
                <w:szCs w:val="21"/>
              </w:rPr>
              <w:t xml:space="preserve"> </w:t>
            </w: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Name)</w:t>
            </w:r>
            <w:r w:rsidR="006E14B4">
              <w:rPr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1342307349"/>
                <w:placeholder>
                  <w:docPart w:val="7312F97122254CF2B7FB12490C42836A"/>
                </w:placeholder>
                <w:text/>
              </w:sdtPr>
              <w:sdtEndPr/>
              <w:sdtContent>
                <w:r w:rsidR="00B94A65">
                  <w:rPr>
                    <w:rFonts w:asciiTheme="minorEastAsia" w:eastAsiaTheme="minorEastAsia" w:hAnsiTheme="minorEastAsia" w:cs="Times New Roman" w:hint="eastAsia"/>
                    <w:sz w:val="21"/>
                    <w:szCs w:val="21"/>
                    <w:lang w:eastAsia="ja-JP"/>
                  </w:rPr>
                  <w:t xml:space="preserve">　　　　　　　　　　</w:t>
                </w:r>
              </w:sdtContent>
            </w:sdt>
          </w:p>
        </w:tc>
      </w:tr>
      <w:tr w:rsidR="006E14B4" w:rsidRPr="00DB057E" w:rsidTr="00994762">
        <w:trPr>
          <w:trHeight w:val="828"/>
        </w:trPr>
        <w:tc>
          <w:tcPr>
            <w:tcW w:w="2922" w:type="dxa"/>
            <w:vAlign w:val="center"/>
          </w:tcPr>
          <w:p w:rsidR="006E14B4" w:rsidRPr="00076DA0" w:rsidRDefault="006E14B4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6DA0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Date of Birth</w:t>
            </w:r>
          </w:p>
        </w:tc>
        <w:sdt>
          <w:sdtPr>
            <w:rPr>
              <w:rFonts w:asciiTheme="minorEastAsia" w:eastAsiaTheme="minorEastAsia" w:hAnsiTheme="minorEastAsia" w:cs="Times New Roman"/>
              <w:sz w:val="21"/>
              <w:szCs w:val="21"/>
            </w:rPr>
            <w:id w:val="21933486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142" w:type="dxa"/>
                <w:tcBorders>
                  <w:right w:val="nil"/>
                </w:tcBorders>
                <w:vAlign w:val="center"/>
              </w:tcPr>
              <w:p w:rsidR="006E14B4" w:rsidRPr="00994762" w:rsidRDefault="00B94A65" w:rsidP="00B94A65">
                <w:pPr>
                  <w:pStyle w:val="TableParagraph"/>
                  <w:ind w:left="242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>
                  <w:rPr>
                    <w:rFonts w:asciiTheme="minorEastAsia" w:eastAsiaTheme="minorEastAsia" w:hAnsiTheme="minorEastAsia" w:cs="Times New Roman" w:hint="eastAsia"/>
                    <w:sz w:val="21"/>
                    <w:szCs w:val="21"/>
                    <w:lang w:eastAsia="ja-JP"/>
                  </w:rPr>
                  <w:t>0000.00.00</w:t>
                </w:r>
              </w:p>
            </w:tc>
          </w:sdtContent>
        </w:sdt>
        <w:tc>
          <w:tcPr>
            <w:tcW w:w="5230" w:type="dxa"/>
            <w:tcBorders>
              <w:left w:val="nil"/>
            </w:tcBorders>
            <w:vAlign w:val="bottom"/>
          </w:tcPr>
          <w:p w:rsidR="006E14B4" w:rsidRDefault="006E14B4" w:rsidP="006E14B4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E14B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(YYYY.MM.DD)</w:t>
            </w:r>
          </w:p>
          <w:p w:rsidR="006E14B4" w:rsidRPr="00076DA0" w:rsidRDefault="006E14B4" w:rsidP="00B94A65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76DA0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Enter your age as of April 1, 2026 (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101985883"/>
                <w:placeholder>
                  <w:docPart w:val="E969CA5755DD46FDA271A83051D58FE2"/>
                </w:placeholder>
                <w:text/>
              </w:sdtPr>
              <w:sdtEndPr/>
              <w:sdtContent>
                <w:r w:rsidR="00B94A65">
                  <w:rPr>
                    <w:rFonts w:asciiTheme="minorEastAsia" w:eastAsiaTheme="minorEastAsia" w:hAnsiTheme="minorEastAsia" w:cs="Times New Roman"/>
                    <w:sz w:val="21"/>
                    <w:szCs w:val="21"/>
                    <w:lang w:eastAsia="ja-JP"/>
                  </w:rPr>
                  <w:t>00</w:t>
                </w:r>
              </w:sdtContent>
            </w:sdt>
            <w:r w:rsidRPr="00076DA0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)</w:t>
            </w:r>
          </w:p>
        </w:tc>
      </w:tr>
    </w:tbl>
    <w:p w:rsidR="0025461D" w:rsidRPr="0025461D" w:rsidRDefault="0025461D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 w:rsidRPr="0025461D">
        <w:rPr>
          <w:rFonts w:ascii="Times New Roman" w:hAnsi="Times New Roman" w:cs="Times New Roman"/>
          <w:color w:val="231F20"/>
        </w:rPr>
        <w:t xml:space="preserve">Date(YYYY. MM. </w:t>
      </w:r>
      <w:r w:rsidRPr="0025461D">
        <w:rPr>
          <w:rFonts w:ascii="Times New Roman" w:hAnsi="Times New Roman" w:cs="Times New Roman"/>
          <w:color w:val="231F20"/>
          <w:lang w:eastAsia="ja-JP"/>
        </w:rPr>
        <w:t>DD)</w:t>
      </w:r>
      <w:r w:rsidR="00994762">
        <w:rPr>
          <w:rFonts w:ascii="Times New Roman" w:hAnsi="Times New Roman" w:cs="Times New Roman"/>
          <w:color w:val="231F20"/>
          <w:lang w:eastAsia="ja-JP"/>
        </w:rPr>
        <w:tab/>
      </w:r>
    </w:p>
    <w:p w:rsidR="00C158A2" w:rsidRPr="0025461D" w:rsidRDefault="00C158A2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>
        <w:rPr>
          <w:rFonts w:ascii="Times New Roman" w:hAnsi="Times New Roman" w:cs="Times New Roman"/>
          <w:color w:val="231F20"/>
          <w:lang w:eastAsia="ja-JP"/>
        </w:rPr>
        <w:t>I highly recommend this person.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</w:r>
      <w:sdt>
        <w:sdtPr>
          <w:rPr>
            <w:rFonts w:asciiTheme="minorEastAsia" w:eastAsiaTheme="minorEastAsia" w:hAnsiTheme="minorEastAsia" w:cs="Times New Roman"/>
            <w:sz w:val="21"/>
            <w:szCs w:val="21"/>
          </w:rPr>
          <w:id w:val="-1715811547"/>
          <w:placeholder>
            <w:docPart w:val="4D9C3269CA7349E58EDD4D058E5D82B0"/>
          </w:placeholder>
          <w:text/>
        </w:sdtPr>
        <w:sdtEndPr/>
        <w:sdtContent>
          <w:r>
            <w:rPr>
              <w:rFonts w:asciiTheme="minorEastAsia" w:eastAsiaTheme="minorEastAsia" w:hAnsiTheme="minorEastAsia" w:cs="Times New Roman" w:hint="eastAsia"/>
              <w:sz w:val="21"/>
              <w:szCs w:val="21"/>
              <w:lang w:eastAsia="ja-JP"/>
            </w:rPr>
            <w:t>Click here to enter</w:t>
          </w:r>
        </w:sdtContent>
      </w:sdt>
    </w:p>
    <w:p w:rsidR="0025461D" w:rsidRPr="0025461D" w:rsidRDefault="0025461D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 w:rsidRPr="0025461D">
        <w:rPr>
          <w:rFonts w:ascii="Times New Roman" w:hAnsi="Times New Roman" w:cs="Times New Roman"/>
          <w:color w:val="231F20"/>
          <w:lang w:eastAsia="ja-JP"/>
        </w:rPr>
        <w:t>School Name</w:t>
      </w:r>
      <w:r w:rsidR="00994762">
        <w:rPr>
          <w:rFonts w:ascii="Times New Roman" w:hAnsi="Times New Roman" w:cs="Times New Roman"/>
          <w:color w:val="231F20"/>
          <w:lang w:eastAsia="ja-JP"/>
        </w:rPr>
        <w:tab/>
      </w:r>
      <w:sdt>
        <w:sdtPr>
          <w:rPr>
            <w:rFonts w:asciiTheme="minorEastAsia" w:eastAsiaTheme="minorEastAsia" w:hAnsiTheme="minorEastAsia" w:cs="Times New Roman"/>
            <w:sz w:val="21"/>
            <w:szCs w:val="21"/>
          </w:rPr>
          <w:id w:val="-2056838488"/>
          <w:placeholder>
            <w:docPart w:val="DefaultPlaceholder_1081868574"/>
          </w:placeholder>
          <w:text/>
        </w:sdtPr>
        <w:sdtEndPr/>
        <w:sdtContent>
          <w:r w:rsidR="00C3669D">
            <w:rPr>
              <w:rFonts w:asciiTheme="minorEastAsia" w:eastAsiaTheme="minorEastAsia" w:hAnsiTheme="minorEastAsia" w:cs="Times New Roman" w:hint="eastAsia"/>
              <w:sz w:val="21"/>
              <w:szCs w:val="21"/>
              <w:lang w:eastAsia="ja-JP"/>
            </w:rPr>
            <w:t>Click here to enter</w:t>
          </w:r>
        </w:sdtContent>
      </w:sdt>
    </w:p>
    <w:p w:rsidR="0025461D" w:rsidRPr="0025461D" w:rsidRDefault="0025461D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 w:rsidRPr="0025461D">
        <w:rPr>
          <w:rFonts w:ascii="Times New Roman" w:hAnsi="Times New Roman" w:cs="Times New Roman"/>
          <w:color w:val="231F20"/>
          <w:lang w:eastAsia="ja-JP"/>
        </w:rPr>
        <w:t>Address</w:t>
      </w:r>
      <w:r w:rsidR="00994762">
        <w:rPr>
          <w:rFonts w:ascii="Times New Roman" w:hAnsi="Times New Roman" w:cs="Times New Roman"/>
          <w:color w:val="231F20"/>
          <w:lang w:eastAsia="ja-JP"/>
        </w:rPr>
        <w:tab/>
      </w:r>
      <w:sdt>
        <w:sdtPr>
          <w:rPr>
            <w:rFonts w:asciiTheme="minorEastAsia" w:eastAsiaTheme="minorEastAsia" w:hAnsiTheme="minorEastAsia" w:cs="Times New Roman"/>
            <w:sz w:val="21"/>
            <w:szCs w:val="21"/>
          </w:rPr>
          <w:id w:val="-868685982"/>
          <w:placeholder>
            <w:docPart w:val="DefaultPlaceholder_1081868574"/>
          </w:placeholder>
          <w:text/>
        </w:sdtPr>
        <w:sdtEndPr/>
        <w:sdtContent>
          <w:r w:rsidR="00C3669D">
            <w:rPr>
              <w:rFonts w:asciiTheme="minorEastAsia" w:eastAsiaTheme="minorEastAsia" w:hAnsiTheme="minorEastAsia" w:cs="Times New Roman" w:hint="eastAsia"/>
              <w:sz w:val="21"/>
              <w:szCs w:val="21"/>
              <w:lang w:eastAsia="ja-JP"/>
            </w:rPr>
            <w:t>Click here to enter</w:t>
          </w:r>
        </w:sdtContent>
      </w:sdt>
    </w:p>
    <w:p w:rsidR="00C158A2" w:rsidRPr="0025461D" w:rsidRDefault="00C158A2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>
        <w:rPr>
          <w:rFonts w:ascii="Times New Roman" w:hAnsi="Times New Roman" w:cs="Times New Roman"/>
          <w:color w:val="231F20"/>
          <w:lang w:eastAsia="ja-JP"/>
        </w:rPr>
        <w:t xml:space="preserve">Title </w:t>
      </w:r>
      <w:r w:rsidR="00AF4BFB">
        <w:rPr>
          <w:rFonts w:ascii="Times New Roman" w:hAnsi="Times New Roman" w:cs="Times New Roman"/>
          <w:color w:val="231F20"/>
          <w:lang w:eastAsia="ja-JP"/>
        </w:rPr>
        <w:t xml:space="preserve">and </w:t>
      </w:r>
      <w:r>
        <w:rPr>
          <w:rFonts w:ascii="Times New Roman" w:hAnsi="Times New Roman" w:cs="Times New Roman"/>
          <w:color w:val="231F20"/>
          <w:lang w:eastAsia="ja-JP"/>
        </w:rPr>
        <w:t>Affiliation</w:t>
      </w:r>
      <w:r>
        <w:rPr>
          <w:rFonts w:ascii="Times New Roman" w:hAnsi="Times New Roman" w:cs="Times New Roman"/>
          <w:color w:val="231F20"/>
          <w:lang w:eastAsia="ja-JP"/>
        </w:rPr>
        <w:tab/>
      </w:r>
      <w:sdt>
        <w:sdtPr>
          <w:rPr>
            <w:rFonts w:asciiTheme="minorEastAsia" w:eastAsiaTheme="minorEastAsia" w:hAnsiTheme="minorEastAsia" w:cs="Times New Roman"/>
            <w:sz w:val="21"/>
            <w:szCs w:val="21"/>
          </w:rPr>
          <w:id w:val="-271717362"/>
          <w:placeholder>
            <w:docPart w:val="217565B52C1B47569D31F63CD70E40F8"/>
          </w:placeholder>
          <w:text/>
        </w:sdtPr>
        <w:sdtEndPr/>
        <w:sdtContent>
          <w:r>
            <w:rPr>
              <w:rFonts w:asciiTheme="minorEastAsia" w:eastAsiaTheme="minorEastAsia" w:hAnsiTheme="minorEastAsia" w:cs="Times New Roman" w:hint="eastAsia"/>
              <w:sz w:val="21"/>
              <w:szCs w:val="21"/>
              <w:lang w:eastAsia="ja-JP"/>
            </w:rPr>
            <w:t>Click here to enter</w:t>
          </w:r>
        </w:sdtContent>
      </w:sdt>
    </w:p>
    <w:p w:rsidR="000C382A" w:rsidRDefault="00BF5A7F" w:rsidP="00C158A2">
      <w:pPr>
        <w:pStyle w:val="1"/>
        <w:tabs>
          <w:tab w:val="left" w:pos="3300"/>
        </w:tabs>
        <w:spacing w:before="80" w:after="80"/>
        <w:ind w:left="227"/>
        <w:rPr>
          <w:rFonts w:ascii="Times New Roman" w:hAnsi="Times New Roman" w:cs="Times New Roman"/>
          <w:color w:val="231F20"/>
          <w:lang w:eastAsia="ja-JP"/>
        </w:rPr>
      </w:pPr>
      <w:r w:rsidRPr="00BF5A7F">
        <w:rPr>
          <w:rFonts w:ascii="Times New Roman" w:hAnsi="Times New Roman" w:cs="Times New Roman"/>
          <w:color w:val="231F20"/>
          <w:lang w:eastAsia="ja-JP"/>
        </w:rPr>
        <w:t>Recommender</w:t>
      </w:r>
      <w:r w:rsidR="00994762">
        <w:rPr>
          <w:rFonts w:ascii="Times New Roman" w:hAnsi="Times New Roman" w:cs="Times New Roman"/>
          <w:color w:val="231F20"/>
          <w:lang w:eastAsia="ja-JP"/>
        </w:rPr>
        <w:tab/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0295"/>
      </w:tblGrid>
      <w:tr w:rsidR="0025461D" w:rsidTr="00AB594D">
        <w:trPr>
          <w:trHeight w:val="454"/>
        </w:trPr>
        <w:tc>
          <w:tcPr>
            <w:tcW w:w="10295" w:type="dxa"/>
            <w:tcBorders>
              <w:bottom w:val="nil"/>
            </w:tcBorders>
            <w:vAlign w:val="center"/>
          </w:tcPr>
          <w:p w:rsidR="0025461D" w:rsidRPr="00F6415C" w:rsidRDefault="00837167" w:rsidP="00AB594D">
            <w:pPr>
              <w:pStyle w:val="1"/>
              <w:spacing w:before="0"/>
              <w:ind w:left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140pt;margin-top:7.25pt;width:213.8pt;height:20pt;z-index:4875934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      <v:textbox style="mso-next-textbox:#_x0000_s1041;mso-fit-shape-to-text:t">
                    <w:txbxContent>
                      <w:p w:rsidR="00AB594D" w:rsidRDefault="00AB594D" w:rsidP="00AB594D">
                        <w:pPr>
                          <w:jc w:val="center"/>
                        </w:pPr>
                        <w:r w:rsidRPr="00F6415C">
                          <w:rPr>
                            <w:rFonts w:ascii="Times New Roman" w:eastAsiaTheme="minorEastAsia" w:hAnsi="Times New Roman" w:cs="Times New Roman"/>
                            <w:sz w:val="21"/>
                            <w:szCs w:val="21"/>
                          </w:rPr>
                          <w:t>Applicant's Character Records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4D7CCB" w:rsidTr="00AB594D">
        <w:trPr>
          <w:trHeight w:val="3969"/>
        </w:trPr>
        <w:sdt>
          <w:sdtPr>
            <w:rPr>
              <w:rFonts w:asciiTheme="minorEastAsia" w:eastAsiaTheme="minorEastAsia" w:hAnsiTheme="minorEastAsia" w:cs="Times New Roman"/>
              <w:sz w:val="21"/>
              <w:szCs w:val="21"/>
            </w:rPr>
            <w:id w:val="2047484220"/>
            <w:placeholder>
              <w:docPart w:val="20F1A7C9F67F498EB013987B318D7925"/>
            </w:placeholder>
            <w:showingPlcHdr/>
          </w:sdtPr>
          <w:sdtEndPr/>
          <w:sdtContent>
            <w:tc>
              <w:tcPr>
                <w:tcW w:w="10295" w:type="dxa"/>
                <w:tcBorders>
                  <w:top w:val="nil"/>
                  <w:bottom w:val="single" w:sz="4" w:space="0" w:color="auto"/>
                </w:tcBorders>
              </w:tcPr>
              <w:p w:rsidR="004D7CCB" w:rsidRPr="00AC345B" w:rsidRDefault="001B623F" w:rsidP="00305702">
                <w:pPr>
                  <w:pStyle w:val="1"/>
                  <w:spacing w:before="0"/>
                  <w:ind w:left="0"/>
                  <w:rPr>
                    <w:rFonts w:asciiTheme="minorEastAsia" w:eastAsiaTheme="minorEastAsia" w:hAnsiTheme="minorEastAsia" w:cs="Times New Roman"/>
                    <w:sz w:val="21"/>
                    <w:szCs w:val="21"/>
                    <w:lang w:eastAsia="ja-JP"/>
                  </w:rPr>
                </w:pPr>
                <w:r w:rsidRPr="00AC345B">
                  <w:rPr>
                    <w:rStyle w:val="ab"/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  <w:t>C</w:t>
                </w:r>
                <w:r w:rsidR="00305702" w:rsidRPr="00AC345B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lick here to enter</w:t>
                </w:r>
              </w:p>
            </w:tc>
          </w:sdtContent>
        </w:sdt>
      </w:tr>
      <w:tr w:rsidR="00AB594D" w:rsidTr="00AB594D">
        <w:trPr>
          <w:trHeight w:val="454"/>
        </w:trPr>
        <w:tc>
          <w:tcPr>
            <w:tcW w:w="10295" w:type="dxa"/>
            <w:tcBorders>
              <w:bottom w:val="nil"/>
            </w:tcBorders>
            <w:vAlign w:val="center"/>
          </w:tcPr>
          <w:p w:rsidR="00AB594D" w:rsidRPr="00F6415C" w:rsidRDefault="00837167" w:rsidP="00AB594D">
            <w:pPr>
              <w:pStyle w:val="1"/>
              <w:spacing w:before="0"/>
              <w:ind w:left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noProof/>
              </w:rPr>
              <w:pict w14:anchorId="78128E57">
                <v:shape id="_x0000_s1045" type="#_x0000_t202" style="position:absolute;left:0;text-align:left;margin-left:140pt;margin-top:7.25pt;width:213.8pt;height:20pt;z-index:48759552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      <v:textbox style="mso-next-textbox:#_x0000_s1045;mso-fit-shape-to-text:t">
                    <w:txbxContent>
                      <w:p w:rsidR="00AB594D" w:rsidRDefault="00AB594D" w:rsidP="00AB594D">
                        <w:pPr>
                          <w:jc w:val="center"/>
                        </w:pPr>
                        <w:r w:rsidRPr="00AB594D">
                          <w:rPr>
                            <w:rFonts w:ascii="Times New Roman" w:eastAsiaTheme="minorEastAsia" w:hAnsi="Times New Roman" w:cs="Times New Roman"/>
                            <w:sz w:val="21"/>
                            <w:szCs w:val="21"/>
                          </w:rPr>
                          <w:t>Reason for Recommendation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25461D" w:rsidTr="00AB594D">
        <w:trPr>
          <w:trHeight w:val="3969"/>
        </w:trPr>
        <w:sdt>
          <w:sdtPr>
            <w:rPr>
              <w:rFonts w:asciiTheme="minorEastAsia" w:eastAsiaTheme="minorEastAsia" w:hAnsiTheme="minorEastAsia" w:cs="Times New Roman"/>
              <w:sz w:val="21"/>
              <w:szCs w:val="21"/>
            </w:rPr>
            <w:id w:val="-253369457"/>
            <w:placeholder>
              <w:docPart w:val="9695848E76DC45AA83B84B196E2268BB"/>
            </w:placeholder>
            <w:showingPlcHdr/>
          </w:sdtPr>
          <w:sdtEndPr/>
          <w:sdtContent>
            <w:tc>
              <w:tcPr>
                <w:tcW w:w="10295" w:type="dxa"/>
                <w:tcBorders>
                  <w:top w:val="nil"/>
                </w:tcBorders>
              </w:tcPr>
              <w:p w:rsidR="0025461D" w:rsidRPr="00AC345B" w:rsidRDefault="0025461D" w:rsidP="0025461D">
                <w:pPr>
                  <w:pStyle w:val="1"/>
                  <w:spacing w:before="0"/>
                  <w:ind w:left="0"/>
                  <w:rPr>
                    <w:rFonts w:asciiTheme="minorEastAsia" w:eastAsiaTheme="minorEastAsia" w:hAnsiTheme="minorEastAsia" w:cs="Times New Roman"/>
                    <w:sz w:val="21"/>
                    <w:szCs w:val="21"/>
                    <w:lang w:eastAsia="ja-JP"/>
                  </w:rPr>
                </w:pPr>
                <w:r w:rsidRPr="00AC345B">
                  <w:rPr>
                    <w:rStyle w:val="ab"/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  <w:t>C</w:t>
                </w:r>
                <w:r w:rsidRPr="00AC345B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0C382A" w:rsidRDefault="000C382A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25461D" w:rsidRPr="00F6415C" w:rsidRDefault="00F6415C" w:rsidP="0025461D">
      <w:pPr>
        <w:spacing w:line="240" w:lineRule="atLeast"/>
        <w:jc w:val="right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ja-JP"/>
        </w:rPr>
        <w:t>(</w:t>
      </w:r>
      <w:r w:rsidR="0025461D" w:rsidRPr="00F6415C">
        <w:rPr>
          <w:rFonts w:ascii="Times New Roman" w:eastAsiaTheme="minorEastAsia" w:hAnsi="Times New Roman" w:cs="Times New Roman"/>
          <w:sz w:val="20"/>
          <w:szCs w:val="20"/>
        </w:rPr>
        <w:t>See next page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ja-JP"/>
        </w:rPr>
        <w:t>)</w:t>
      </w:r>
    </w:p>
    <w:p w:rsidR="0025461D" w:rsidRDefault="0025461D">
      <w:pPr>
        <w:rPr>
          <w:rFonts w:asciiTheme="minorEastAsia" w:eastAsiaTheme="minorEastAsia" w:hAnsiTheme="minorEastAsia" w:cs="Times New Roman"/>
          <w:color w:val="231F20"/>
          <w:sz w:val="20"/>
          <w:szCs w:val="20"/>
        </w:rPr>
      </w:pPr>
      <w:r>
        <w:rPr>
          <w:rFonts w:asciiTheme="minorEastAsia" w:eastAsiaTheme="minorEastAsia" w:hAnsiTheme="minorEastAsia" w:cs="Times New Roman"/>
          <w:color w:val="231F20"/>
        </w:rPr>
        <w:br w:type="page"/>
      </w:r>
    </w:p>
    <w:p w:rsidR="0025461D" w:rsidRDefault="0025461D" w:rsidP="00DB057E">
      <w:pPr>
        <w:pStyle w:val="1"/>
        <w:spacing w:before="200"/>
        <w:ind w:left="227"/>
        <w:rPr>
          <w:rFonts w:asciiTheme="minorEastAsia" w:eastAsiaTheme="minorEastAsia" w:hAnsiTheme="minorEastAsia" w:cs="Times New Roman"/>
          <w:color w:val="231F20"/>
        </w:rPr>
      </w:pPr>
    </w:p>
    <w:p w:rsidR="000C382A" w:rsidRPr="00F6415C" w:rsidRDefault="00DB057E" w:rsidP="00DB057E">
      <w:pPr>
        <w:pStyle w:val="1"/>
        <w:spacing w:before="200"/>
        <w:ind w:left="227"/>
        <w:rPr>
          <w:rFonts w:ascii="Times New Roman" w:hAnsi="Times New Roman" w:cs="Times New Roman"/>
          <w:sz w:val="21"/>
          <w:szCs w:val="21"/>
        </w:rPr>
      </w:pPr>
      <w:r w:rsidRPr="00F6415C">
        <w:rPr>
          <w:rFonts w:asciiTheme="minorEastAsia" w:eastAsiaTheme="minorEastAsia" w:hAnsiTheme="minorEastAsia" w:cs="Times New Roman"/>
          <w:color w:val="231F20"/>
          <w:sz w:val="21"/>
          <w:szCs w:val="21"/>
        </w:rPr>
        <w:t>＜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>Note</w:t>
      </w:r>
      <w:r w:rsidRPr="00F6415C">
        <w:rPr>
          <w:rFonts w:ascii="ＭＳ 明朝" w:eastAsia="ＭＳ 明朝" w:hAnsi="ＭＳ 明朝" w:cs="Times New Roman"/>
          <w:color w:val="231F20"/>
          <w:sz w:val="21"/>
          <w:szCs w:val="21"/>
        </w:rPr>
        <w:t>＞</w:t>
      </w:r>
    </w:p>
    <w:p w:rsidR="00F6415C" w:rsidRPr="00F6415C" w:rsidRDefault="00DB057E" w:rsidP="00F6415C">
      <w:pPr>
        <w:pStyle w:val="a3"/>
        <w:spacing w:line="280" w:lineRule="exact"/>
        <w:ind w:leftChars="200" w:left="860" w:right="113" w:hangingChars="200" w:hanging="420"/>
        <w:rPr>
          <w:rFonts w:ascii="Times New Roman" w:hAnsi="Times New Roman" w:cs="Times New Roman"/>
          <w:color w:val="231F20"/>
          <w:sz w:val="21"/>
          <w:szCs w:val="21"/>
        </w:rPr>
      </w:pPr>
      <w:r w:rsidRPr="00F6415C">
        <w:rPr>
          <w:rFonts w:asciiTheme="minorEastAsia" w:eastAsiaTheme="minorEastAsia" w:hAnsiTheme="minorEastAsia" w:cs="Times New Roman"/>
          <w:color w:val="231F20"/>
          <w:sz w:val="21"/>
          <w:szCs w:val="21"/>
        </w:rPr>
        <w:t>１．</w:t>
      </w:r>
      <w:r w:rsidR="00F6415C" w:rsidRPr="00F6415C">
        <w:rPr>
          <w:rFonts w:ascii="Times New Roman" w:hAnsi="Times New Roman" w:cs="Times New Roman"/>
          <w:color w:val="231F20"/>
          <w:sz w:val="21"/>
          <w:szCs w:val="21"/>
        </w:rPr>
        <w:t xml:space="preserve">Print this form on both sides on A4 size paper (if that is not possible, print on two sheets on one side). </w:t>
      </w:r>
    </w:p>
    <w:p w:rsidR="00F6415C" w:rsidRPr="00F6415C" w:rsidRDefault="00F6415C" w:rsidP="00F6415C">
      <w:pPr>
        <w:pStyle w:val="a3"/>
        <w:spacing w:line="280" w:lineRule="exact"/>
        <w:ind w:leftChars="200" w:left="860" w:right="113" w:hangingChars="200" w:hanging="420"/>
        <w:rPr>
          <w:rFonts w:ascii="Times New Roman" w:hAnsi="Times New Roman" w:cs="Times New Roman"/>
          <w:color w:val="231F20"/>
          <w:sz w:val="21"/>
          <w:szCs w:val="21"/>
        </w:rPr>
      </w:pPr>
      <w:r w:rsidRPr="00F6415C">
        <w:rPr>
          <w:rFonts w:ascii="Times New Roman" w:hAnsi="Times New Roman" w:cs="Times New Roman" w:hint="eastAsia"/>
          <w:color w:val="231F20"/>
          <w:sz w:val="21"/>
          <w:szCs w:val="21"/>
        </w:rPr>
        <w:t xml:space="preserve">　　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 xml:space="preserve">The </w:t>
      </w:r>
      <w:r w:rsidR="00BF5A7F" w:rsidRPr="00BF5A7F">
        <w:rPr>
          <w:rFonts w:ascii="Times New Roman" w:hAnsi="Times New Roman" w:cs="Times New Roman"/>
          <w:color w:val="231F20"/>
          <w:sz w:val="21"/>
          <w:szCs w:val="21"/>
        </w:rPr>
        <w:t>recommender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 xml:space="preserve"> must fill out this form by PC. The </w:t>
      </w:r>
      <w:r w:rsidR="00BF5A7F" w:rsidRPr="00BF5A7F">
        <w:rPr>
          <w:rFonts w:ascii="Times New Roman" w:hAnsi="Times New Roman" w:cs="Times New Roman"/>
          <w:color w:val="231F20"/>
          <w:sz w:val="21"/>
          <w:szCs w:val="21"/>
        </w:rPr>
        <w:t>recommender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 xml:space="preserve"> must enter the date and sign by hand with a ballpoint pen. </w:t>
      </w:r>
    </w:p>
    <w:p w:rsidR="00F6415C" w:rsidRPr="00F6415C" w:rsidRDefault="00F6415C" w:rsidP="00F6415C">
      <w:pPr>
        <w:pStyle w:val="a3"/>
        <w:spacing w:line="280" w:lineRule="exact"/>
        <w:ind w:leftChars="200" w:left="860" w:right="113" w:hangingChars="200" w:hanging="420"/>
        <w:rPr>
          <w:rFonts w:ascii="Times New Roman" w:hAnsi="Times New Roman" w:cs="Times New Roman"/>
          <w:color w:val="231F20"/>
          <w:sz w:val="21"/>
          <w:szCs w:val="21"/>
        </w:rPr>
      </w:pPr>
      <w:r w:rsidRPr="00F6415C">
        <w:rPr>
          <w:rFonts w:ascii="Times New Roman" w:hAnsi="Times New Roman" w:cs="Times New Roman" w:hint="eastAsia"/>
          <w:color w:val="231F20"/>
          <w:sz w:val="21"/>
          <w:szCs w:val="21"/>
        </w:rPr>
        <w:t xml:space="preserve">　　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>This format must not be changed in any way, such as expanding the frame or changing the font or character</w:t>
      </w:r>
    </w:p>
    <w:p w:rsidR="000C382A" w:rsidRPr="00F6415C" w:rsidRDefault="00F6415C" w:rsidP="00F6415C">
      <w:pPr>
        <w:pStyle w:val="a3"/>
        <w:spacing w:line="280" w:lineRule="exact"/>
        <w:ind w:leftChars="200" w:left="860" w:right="113" w:hangingChars="200" w:hanging="420"/>
        <w:rPr>
          <w:rFonts w:ascii="Times New Roman" w:hAnsi="Times New Roman" w:cs="Times New Roman"/>
          <w:sz w:val="21"/>
          <w:szCs w:val="21"/>
          <w:lang w:eastAsia="ja-JP"/>
        </w:rPr>
      </w:pPr>
      <w:r w:rsidRPr="00F6415C">
        <w:rPr>
          <w:rFonts w:ascii="Times New Roman" w:hAnsi="Times New Roman" w:cs="Times New Roman" w:hint="eastAsia"/>
          <w:color w:val="231F20"/>
          <w:sz w:val="21"/>
          <w:szCs w:val="21"/>
        </w:rPr>
        <w:t xml:space="preserve">　</w:t>
      </w:r>
      <w:r w:rsidRPr="00F6415C">
        <w:rPr>
          <w:rFonts w:ascii="Times New Roman" w:hAnsi="Times New Roman" w:cs="Times New Roman" w:hint="eastAsia"/>
          <w:color w:val="231F20"/>
          <w:sz w:val="21"/>
          <w:szCs w:val="21"/>
          <w:lang w:eastAsia="ja-JP"/>
        </w:rPr>
        <w:t xml:space="preserve">　</w:t>
      </w:r>
      <w:r w:rsidRPr="00F6415C">
        <w:rPr>
          <w:rFonts w:ascii="Times New Roman" w:hAnsi="Times New Roman" w:cs="Times New Roman"/>
          <w:color w:val="231F20"/>
          <w:sz w:val="21"/>
          <w:szCs w:val="21"/>
        </w:rPr>
        <w:t>size (Default font: MS Mincho, Font size: 10.5pt).</w:t>
      </w:r>
    </w:p>
    <w:sectPr w:rsidR="000C382A" w:rsidRPr="00F6415C">
      <w:type w:val="continuous"/>
      <w:pgSz w:w="11910" w:h="16840"/>
      <w:pgMar w:top="3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0" w:rsidRDefault="006F5360" w:rsidP="00DB057E">
      <w:r>
        <w:separator/>
      </w:r>
    </w:p>
  </w:endnote>
  <w:endnote w:type="continuationSeparator" w:id="0">
    <w:p w:rsidR="006F5360" w:rsidRDefault="006F5360" w:rsidP="00DB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0" w:rsidRDefault="006F5360" w:rsidP="00DB057E">
      <w:r>
        <w:separator/>
      </w:r>
    </w:p>
  </w:footnote>
  <w:footnote w:type="continuationSeparator" w:id="0">
    <w:p w:rsidR="006F5360" w:rsidRDefault="006F5360" w:rsidP="00DB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2A4"/>
    <w:multiLevelType w:val="hybridMultilevel"/>
    <w:tmpl w:val="388842C6"/>
    <w:lvl w:ilvl="0" w:tplc="C7106084">
      <w:numFmt w:val="decimalZero"/>
      <w:lvlText w:val="%1."/>
      <w:lvlJc w:val="left"/>
      <w:pPr>
        <w:ind w:left="1050" w:hanging="52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699F4E2C"/>
    <w:multiLevelType w:val="hybridMultilevel"/>
    <w:tmpl w:val="61EAA98E"/>
    <w:lvl w:ilvl="0" w:tplc="46DE3AF0">
      <w:numFmt w:val="decimalZero"/>
      <w:lvlText w:val="%1."/>
      <w:lvlJc w:val="left"/>
      <w:pPr>
        <w:ind w:left="525" w:hanging="52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YV+VMfb1kISj3kYasz1pLnCojVE0bPGA4ot+oXm+x5URW0oMTKxnootloJwkTTZBlcWEYFkcIXA5m9exr48OQ==" w:salt="pNB5zz9R9Hb+7PdMH+XD4A=="/>
  <w:defaultTabStop w:val="719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C382A"/>
    <w:rsid w:val="00006BCE"/>
    <w:rsid w:val="00015806"/>
    <w:rsid w:val="00076DA0"/>
    <w:rsid w:val="000C382A"/>
    <w:rsid w:val="000D03EE"/>
    <w:rsid w:val="00165FA5"/>
    <w:rsid w:val="00187D8C"/>
    <w:rsid w:val="001A07D2"/>
    <w:rsid w:val="001A0A70"/>
    <w:rsid w:val="001B623F"/>
    <w:rsid w:val="0025461D"/>
    <w:rsid w:val="00305702"/>
    <w:rsid w:val="004227D4"/>
    <w:rsid w:val="004A6C37"/>
    <w:rsid w:val="004D7CCB"/>
    <w:rsid w:val="00656E26"/>
    <w:rsid w:val="006C7237"/>
    <w:rsid w:val="006E14B4"/>
    <w:rsid w:val="006F5360"/>
    <w:rsid w:val="00731E72"/>
    <w:rsid w:val="00762366"/>
    <w:rsid w:val="0077403B"/>
    <w:rsid w:val="007957B0"/>
    <w:rsid w:val="007A34EF"/>
    <w:rsid w:val="007F322E"/>
    <w:rsid w:val="00837167"/>
    <w:rsid w:val="008F17CD"/>
    <w:rsid w:val="00907D66"/>
    <w:rsid w:val="00994762"/>
    <w:rsid w:val="00A46119"/>
    <w:rsid w:val="00AB594D"/>
    <w:rsid w:val="00AC345B"/>
    <w:rsid w:val="00AF4BFB"/>
    <w:rsid w:val="00B048ED"/>
    <w:rsid w:val="00B94A65"/>
    <w:rsid w:val="00BF5A7F"/>
    <w:rsid w:val="00C158A2"/>
    <w:rsid w:val="00C3669D"/>
    <w:rsid w:val="00C8319E"/>
    <w:rsid w:val="00DB057E"/>
    <w:rsid w:val="00E164A9"/>
    <w:rsid w:val="00E43992"/>
    <w:rsid w:val="00F6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466059-F8C3-47C2-A37C-B186D8E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link w:val="10"/>
    <w:uiPriority w:val="1"/>
    <w:qFormat/>
    <w:pPr>
      <w:spacing w:before="101"/>
      <w:ind w:left="228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51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7E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7E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4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05702"/>
    <w:rPr>
      <w:color w:val="808080"/>
    </w:rPr>
  </w:style>
  <w:style w:type="character" w:customStyle="1" w:styleId="10">
    <w:name w:val="見出し 1 (文字)"/>
    <w:basedOn w:val="a0"/>
    <w:link w:val="1"/>
    <w:uiPriority w:val="1"/>
    <w:rsid w:val="0025461D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1A7C9F67F498EB013987B318D7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74BE4-1000-47D4-AFA3-B0A7C75CCDC4}"/>
      </w:docPartPr>
      <w:docPartBody>
        <w:p w:rsidR="009B6553" w:rsidRDefault="00CD42C1" w:rsidP="00CD42C1">
          <w:pPr>
            <w:pStyle w:val="20F1A7C9F67F498EB013987B318D79259"/>
          </w:pPr>
          <w:r w:rsidRPr="00AC345B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>C</w:t>
          </w:r>
          <w:r w:rsidRPr="00AC345B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lick here to enter</w:t>
          </w:r>
        </w:p>
      </w:docPartBody>
    </w:docPart>
    <w:docPart>
      <w:docPartPr>
        <w:name w:val="9695848E76DC45AA83B84B196E2268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BA83AA-766A-4672-BBA9-6BC3A6F85261}"/>
      </w:docPartPr>
      <w:docPartBody>
        <w:p w:rsidR="00FD516A" w:rsidRDefault="00CD42C1" w:rsidP="00CD42C1">
          <w:pPr>
            <w:pStyle w:val="9695848E76DC45AA83B84B196E2268BB3"/>
          </w:pPr>
          <w:r w:rsidRPr="00AC345B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>C</w:t>
          </w:r>
          <w:r w:rsidRPr="00AC345B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lick here to enter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20541-8972-41BB-AEA7-C6CEB6711091}"/>
      </w:docPartPr>
      <w:docPartBody>
        <w:p w:rsidR="00FD516A" w:rsidRDefault="00CD42C1">
          <w:r w:rsidRPr="00BF2A6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7C10C07EB040E0A529D897C4968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1F775-FA9C-40FF-BFD0-16DAC72DE681}"/>
      </w:docPartPr>
      <w:docPartBody>
        <w:p w:rsidR="00FD516A" w:rsidRDefault="00CD42C1" w:rsidP="00CD42C1">
          <w:pPr>
            <w:pStyle w:val="637C10C07EB040E0A529D897C4968527"/>
          </w:pPr>
          <w:r>
            <w:rPr>
              <w:sz w:val="21"/>
              <w:szCs w:val="21"/>
            </w:rPr>
            <w:t xml:space="preserve">                        </w:t>
          </w:r>
        </w:p>
      </w:docPartBody>
    </w:docPart>
    <w:docPart>
      <w:docPartPr>
        <w:name w:val="81DD0CBB145F414D9217D4529E68F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B3806-A6E2-4DB2-BAE3-D7C041E8CB5D}"/>
      </w:docPartPr>
      <w:docPartBody>
        <w:p w:rsidR="00FD516A" w:rsidRDefault="00CD42C1" w:rsidP="00CD42C1">
          <w:pPr>
            <w:pStyle w:val="81DD0CBB145F414D9217D4529E68F2F2"/>
          </w:pPr>
          <w:r>
            <w:rPr>
              <w:szCs w:val="21"/>
            </w:rPr>
            <w:t xml:space="preserve">                        </w:t>
          </w:r>
        </w:p>
      </w:docPartBody>
    </w:docPart>
    <w:docPart>
      <w:docPartPr>
        <w:name w:val="7312F97122254CF2B7FB12490C428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EC1E6E-BEC3-40C1-8B51-C6E1382E8EC3}"/>
      </w:docPartPr>
      <w:docPartBody>
        <w:p w:rsidR="00FD516A" w:rsidRDefault="00CD42C1" w:rsidP="00CD42C1">
          <w:pPr>
            <w:pStyle w:val="7312F97122254CF2B7FB12490C42836A"/>
          </w:pPr>
          <w:r>
            <w:rPr>
              <w:szCs w:val="21"/>
            </w:rPr>
            <w:t xml:space="preserve">                        </w:t>
          </w:r>
        </w:p>
      </w:docPartBody>
    </w:docPart>
    <w:docPart>
      <w:docPartPr>
        <w:name w:val="E969CA5755DD46FDA271A83051D58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BD4ED-4205-45E0-91D5-F96F52DC4E1B}"/>
      </w:docPartPr>
      <w:docPartBody>
        <w:p w:rsidR="00FD516A" w:rsidRDefault="00CD42C1" w:rsidP="00CD42C1">
          <w:pPr>
            <w:pStyle w:val="E969CA5755DD46FDA271A83051D58FE2"/>
          </w:pPr>
          <w:r w:rsidRPr="00BF2A6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D9C3269CA7349E58EDD4D058E5D8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5D2F5-C6AA-4E91-9480-E829357ED7BA}"/>
      </w:docPartPr>
      <w:docPartBody>
        <w:p w:rsidR="00625612" w:rsidRDefault="0086468F" w:rsidP="0086468F">
          <w:pPr>
            <w:pStyle w:val="4D9C3269CA7349E58EDD4D058E5D82B0"/>
          </w:pPr>
          <w:r w:rsidRPr="00BF2A6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7565B52C1B47569D31F63CD70E4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1794F-6A28-445B-9AD6-0C94AC777CA8}"/>
      </w:docPartPr>
      <w:docPartBody>
        <w:p w:rsidR="00625612" w:rsidRDefault="0086468F" w:rsidP="0086468F">
          <w:pPr>
            <w:pStyle w:val="217565B52C1B47569D31F63CD70E40F8"/>
          </w:pPr>
          <w:r w:rsidRPr="00BF2A6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2"/>
    <w:rsid w:val="005E2780"/>
    <w:rsid w:val="00625612"/>
    <w:rsid w:val="006E4727"/>
    <w:rsid w:val="007353D2"/>
    <w:rsid w:val="0086468F"/>
    <w:rsid w:val="009B6553"/>
    <w:rsid w:val="00C227BE"/>
    <w:rsid w:val="00CD42C1"/>
    <w:rsid w:val="00D13F71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68F"/>
    <w:rPr>
      <w:color w:val="808080"/>
    </w:rPr>
  </w:style>
  <w:style w:type="paragraph" w:customStyle="1" w:styleId="20F1A7C9F67F498EB013987B318D7925">
    <w:name w:val="20F1A7C9F67F498EB013987B318D7925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45D30D24101415CB4C9D4C78B6E35B1">
    <w:name w:val="645D30D24101415CB4C9D4C78B6E35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1">
    <w:name w:val="20F1A7C9F67F498EB013987B318D79251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23FB68037A2D42BE9D4880B4A30A81DC">
    <w:name w:val="23FB68037A2D42BE9D4880B4A30A81DC"/>
    <w:rsid w:val="007353D2"/>
    <w:pPr>
      <w:widowControl w:val="0"/>
      <w:jc w:val="both"/>
    </w:pPr>
  </w:style>
  <w:style w:type="paragraph" w:customStyle="1" w:styleId="DF5C0A5968C24087803B00A528F9DA19">
    <w:name w:val="DF5C0A5968C24087803B00A528F9DA19"/>
    <w:rsid w:val="007353D2"/>
    <w:pPr>
      <w:widowControl w:val="0"/>
      <w:jc w:val="both"/>
    </w:pPr>
  </w:style>
  <w:style w:type="paragraph" w:customStyle="1" w:styleId="834260412EAD42BCBA4672B065F2640B">
    <w:name w:val="834260412EAD42BCBA4672B065F2640B"/>
    <w:rsid w:val="007353D2"/>
    <w:pPr>
      <w:widowControl w:val="0"/>
      <w:jc w:val="both"/>
    </w:pPr>
  </w:style>
  <w:style w:type="paragraph" w:customStyle="1" w:styleId="645D30D24101415CB4C9D4C78B6E35B11">
    <w:name w:val="645D30D24101415CB4C9D4C78B6E35B1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F5C0A5968C24087803B00A528F9DA191">
    <w:name w:val="DF5C0A5968C24087803B00A528F9DA19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34260412EAD42BCBA4672B065F2640B1">
    <w:name w:val="834260412EAD42BCBA4672B065F2640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2">
    <w:name w:val="20F1A7C9F67F498EB013987B318D79252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">
    <w:name w:val="60FDE9C13A65450D8B1F0C5AE3021CE1"/>
    <w:rsid w:val="009B6553"/>
    <w:pPr>
      <w:widowControl w:val="0"/>
      <w:jc w:val="both"/>
    </w:pPr>
  </w:style>
  <w:style w:type="paragraph" w:customStyle="1" w:styleId="C0DA3BD88C4242B0ABD1AD3442A294AB">
    <w:name w:val="C0DA3BD88C4242B0ABD1AD3442A294AB"/>
    <w:rsid w:val="009B6553"/>
    <w:pPr>
      <w:widowControl w:val="0"/>
      <w:jc w:val="both"/>
    </w:pPr>
  </w:style>
  <w:style w:type="paragraph" w:customStyle="1" w:styleId="ED3C7F1E7F854A198447E2E8B342D641">
    <w:name w:val="ED3C7F1E7F854A198447E2E8B342D641"/>
    <w:rsid w:val="009B6553"/>
    <w:pPr>
      <w:widowControl w:val="0"/>
      <w:jc w:val="both"/>
    </w:pPr>
  </w:style>
  <w:style w:type="paragraph" w:customStyle="1" w:styleId="3A8036AA170C4D7EB18A8FD88A94C42C">
    <w:name w:val="3A8036AA170C4D7EB18A8FD88A94C42C"/>
    <w:rsid w:val="009B6553"/>
    <w:pPr>
      <w:widowControl w:val="0"/>
      <w:jc w:val="both"/>
    </w:pPr>
  </w:style>
  <w:style w:type="paragraph" w:customStyle="1" w:styleId="60FDE9C13A65450D8B1F0C5AE3021CE11">
    <w:name w:val="60FDE9C13A65450D8B1F0C5AE3021CE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1">
    <w:name w:val="C0DA3BD88C4242B0ABD1AD3442A294AB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1">
    <w:name w:val="ED3C7F1E7F854A198447E2E8B342D64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1">
    <w:name w:val="3A8036AA170C4D7EB18A8FD88A94C42C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3">
    <w:name w:val="20F1A7C9F67F498EB013987B318D79253"/>
    <w:rsid w:val="009B6553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2">
    <w:name w:val="60FDE9C13A65450D8B1F0C5AE3021CE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2">
    <w:name w:val="C0DA3BD88C4242B0ABD1AD3442A294AB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2">
    <w:name w:val="ED3C7F1E7F854A198447E2E8B342D64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2">
    <w:name w:val="3A8036AA170C4D7EB18A8FD88A94C42C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4">
    <w:name w:val="20F1A7C9F67F498EB013987B318D79254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3">
    <w:name w:val="60FDE9C13A65450D8B1F0C5AE3021CE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3">
    <w:name w:val="C0DA3BD88C4242B0ABD1AD3442A294AB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3">
    <w:name w:val="ED3C7F1E7F854A198447E2E8B342D64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3">
    <w:name w:val="3A8036AA170C4D7EB18A8FD88A94C42C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5">
    <w:name w:val="20F1A7C9F67F498EB013987B318D79255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4">
    <w:name w:val="60FDE9C13A65450D8B1F0C5AE3021CE1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4">
    <w:name w:val="C0DA3BD88C4242B0ABD1AD3442A294AB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4">
    <w:name w:val="ED3C7F1E7F854A198447E2E8B342D641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4">
    <w:name w:val="3A8036AA170C4D7EB18A8FD88A94C42C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6">
    <w:name w:val="20F1A7C9F67F498EB013987B318D79256"/>
    <w:rsid w:val="005E2780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C140D230781944A0A524198A3C7E964E">
    <w:name w:val="C140D230781944A0A524198A3C7E964E"/>
    <w:rsid w:val="00CD42C1"/>
    <w:pPr>
      <w:widowControl w:val="0"/>
      <w:jc w:val="both"/>
    </w:pPr>
  </w:style>
  <w:style w:type="paragraph" w:customStyle="1" w:styleId="3BAD2A0F564F437BB15572C5B14E0DD3">
    <w:name w:val="3BAD2A0F564F437BB15572C5B14E0DD3"/>
    <w:rsid w:val="00CD42C1"/>
    <w:pPr>
      <w:widowControl w:val="0"/>
      <w:jc w:val="both"/>
    </w:pPr>
  </w:style>
  <w:style w:type="paragraph" w:customStyle="1" w:styleId="9695848E76DC45AA83B84B196E2268BB">
    <w:name w:val="9695848E76DC45AA83B84B196E2268BB"/>
    <w:rsid w:val="00CD42C1"/>
    <w:pPr>
      <w:widowControl w:val="0"/>
      <w:jc w:val="both"/>
    </w:pPr>
  </w:style>
  <w:style w:type="paragraph" w:customStyle="1" w:styleId="20F1A7C9F67F498EB013987B318D79257">
    <w:name w:val="20F1A7C9F67F498EB013987B318D79257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9695848E76DC45AA83B84B196E2268BB1">
    <w:name w:val="9695848E76DC45AA83B84B196E2268BB1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20F1A7C9F67F498EB013987B318D79258">
    <w:name w:val="20F1A7C9F67F498EB013987B318D79258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9695848E76DC45AA83B84B196E2268BB2">
    <w:name w:val="9695848E76DC45AA83B84B196E2268BB2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37C10C07EB040E0A529D897C4968527">
    <w:name w:val="637C10C07EB040E0A529D897C4968527"/>
    <w:rsid w:val="00CD42C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9">
    <w:name w:val="20F1A7C9F67F498EB013987B318D79259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9695848E76DC45AA83B84B196E2268BB3">
    <w:name w:val="9695848E76DC45AA83B84B196E2268BB3"/>
    <w:rsid w:val="00CD42C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81DD0CBB145F414D9217D4529E68F2F2">
    <w:name w:val="81DD0CBB145F414D9217D4529E68F2F2"/>
    <w:rsid w:val="00CD42C1"/>
    <w:pPr>
      <w:widowControl w:val="0"/>
      <w:jc w:val="both"/>
    </w:pPr>
  </w:style>
  <w:style w:type="paragraph" w:customStyle="1" w:styleId="7312F97122254CF2B7FB12490C42836A">
    <w:name w:val="7312F97122254CF2B7FB12490C42836A"/>
    <w:rsid w:val="00CD42C1"/>
    <w:pPr>
      <w:widowControl w:val="0"/>
      <w:jc w:val="both"/>
    </w:pPr>
  </w:style>
  <w:style w:type="paragraph" w:customStyle="1" w:styleId="2E4227324F2C431C9CA5A7B3BB656886">
    <w:name w:val="2E4227324F2C431C9CA5A7B3BB656886"/>
    <w:rsid w:val="00CD42C1"/>
    <w:pPr>
      <w:widowControl w:val="0"/>
      <w:jc w:val="both"/>
    </w:pPr>
  </w:style>
  <w:style w:type="paragraph" w:customStyle="1" w:styleId="8333FC0FF3D84CE99B3FB00A218CA390">
    <w:name w:val="8333FC0FF3D84CE99B3FB00A218CA390"/>
    <w:rsid w:val="00CD42C1"/>
    <w:pPr>
      <w:widowControl w:val="0"/>
      <w:jc w:val="both"/>
    </w:pPr>
  </w:style>
  <w:style w:type="paragraph" w:customStyle="1" w:styleId="ED1638A1F14C4469A425EB8775BF9CFF">
    <w:name w:val="ED1638A1F14C4469A425EB8775BF9CFF"/>
    <w:rsid w:val="00CD42C1"/>
    <w:pPr>
      <w:widowControl w:val="0"/>
      <w:jc w:val="both"/>
    </w:pPr>
  </w:style>
  <w:style w:type="paragraph" w:customStyle="1" w:styleId="E969CA5755DD46FDA271A83051D58FE2">
    <w:name w:val="E969CA5755DD46FDA271A83051D58FE2"/>
    <w:rsid w:val="00CD42C1"/>
    <w:pPr>
      <w:widowControl w:val="0"/>
      <w:jc w:val="both"/>
    </w:pPr>
  </w:style>
  <w:style w:type="paragraph" w:customStyle="1" w:styleId="DE67947B83544C91B8D268A7A860DAAB">
    <w:name w:val="DE67947B83544C91B8D268A7A860DAAB"/>
    <w:rsid w:val="00CD42C1"/>
    <w:pPr>
      <w:widowControl w:val="0"/>
      <w:jc w:val="both"/>
    </w:pPr>
  </w:style>
  <w:style w:type="paragraph" w:customStyle="1" w:styleId="6E3F21225479401C8A61A63A3E1B699F">
    <w:name w:val="6E3F21225479401C8A61A63A3E1B699F"/>
    <w:rsid w:val="00CD42C1"/>
    <w:pPr>
      <w:widowControl w:val="0"/>
      <w:jc w:val="both"/>
    </w:pPr>
  </w:style>
  <w:style w:type="paragraph" w:customStyle="1" w:styleId="9E3813C463B4469AB76C7F9A93E49185">
    <w:name w:val="9E3813C463B4469AB76C7F9A93E49185"/>
    <w:rsid w:val="00CD42C1"/>
    <w:pPr>
      <w:widowControl w:val="0"/>
      <w:jc w:val="both"/>
    </w:pPr>
  </w:style>
  <w:style w:type="paragraph" w:customStyle="1" w:styleId="3AD101B7C03B4F34A3C2840BD42B46D7">
    <w:name w:val="3AD101B7C03B4F34A3C2840BD42B46D7"/>
    <w:rsid w:val="00CD42C1"/>
    <w:pPr>
      <w:widowControl w:val="0"/>
      <w:jc w:val="both"/>
    </w:pPr>
  </w:style>
  <w:style w:type="paragraph" w:customStyle="1" w:styleId="C906FFADBE7C408A88359DB38A7F2883">
    <w:name w:val="C906FFADBE7C408A88359DB38A7F2883"/>
    <w:rsid w:val="00CD42C1"/>
    <w:pPr>
      <w:widowControl w:val="0"/>
      <w:jc w:val="both"/>
    </w:pPr>
  </w:style>
  <w:style w:type="paragraph" w:customStyle="1" w:styleId="B74C64BBD2F54607930AE0B5B5FF832B">
    <w:name w:val="B74C64BBD2F54607930AE0B5B5FF832B"/>
    <w:rsid w:val="00CD42C1"/>
    <w:pPr>
      <w:widowControl w:val="0"/>
      <w:jc w:val="both"/>
    </w:pPr>
  </w:style>
  <w:style w:type="paragraph" w:customStyle="1" w:styleId="202866A4BDE4445D8EE8975BD09977D9">
    <w:name w:val="202866A4BDE4445D8EE8975BD09977D9"/>
    <w:rsid w:val="00CD42C1"/>
    <w:pPr>
      <w:widowControl w:val="0"/>
      <w:jc w:val="both"/>
    </w:pPr>
  </w:style>
  <w:style w:type="paragraph" w:customStyle="1" w:styleId="A6DAE522B48E40B380F812DCD7834DE1">
    <w:name w:val="A6DAE522B48E40B380F812DCD7834DE1"/>
    <w:rsid w:val="006E4727"/>
    <w:pPr>
      <w:widowControl w:val="0"/>
      <w:jc w:val="both"/>
    </w:pPr>
  </w:style>
  <w:style w:type="paragraph" w:customStyle="1" w:styleId="3EAC664129DA4A0A9CAC906210AEEFD2">
    <w:name w:val="3EAC664129DA4A0A9CAC906210AEEFD2"/>
    <w:rsid w:val="006E4727"/>
    <w:pPr>
      <w:widowControl w:val="0"/>
      <w:jc w:val="both"/>
    </w:pPr>
  </w:style>
  <w:style w:type="paragraph" w:customStyle="1" w:styleId="9EC1D9A86D9B4FDFA5E9B62DFE31BC3D">
    <w:name w:val="9EC1D9A86D9B4FDFA5E9B62DFE31BC3D"/>
    <w:rsid w:val="0086468F"/>
    <w:pPr>
      <w:widowControl w:val="0"/>
      <w:jc w:val="both"/>
    </w:pPr>
  </w:style>
  <w:style w:type="paragraph" w:customStyle="1" w:styleId="79FE53A95BF741FF8A2AF04E82253A19">
    <w:name w:val="79FE53A95BF741FF8A2AF04E82253A19"/>
    <w:rsid w:val="0086468F"/>
    <w:pPr>
      <w:widowControl w:val="0"/>
      <w:jc w:val="both"/>
    </w:pPr>
  </w:style>
  <w:style w:type="paragraph" w:customStyle="1" w:styleId="4D9C3269CA7349E58EDD4D058E5D82B0">
    <w:name w:val="4D9C3269CA7349E58EDD4D058E5D82B0"/>
    <w:rsid w:val="0086468F"/>
    <w:pPr>
      <w:widowControl w:val="0"/>
      <w:jc w:val="both"/>
    </w:pPr>
  </w:style>
  <w:style w:type="paragraph" w:customStyle="1" w:styleId="217565B52C1B47569D31F63CD70E40F8">
    <w:name w:val="217565B52C1B47569D31F63CD70E40F8"/>
    <w:rsid w:val="008646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W101</dc:creator>
  <cp:lastModifiedBy>W103</cp:lastModifiedBy>
  <cp:revision>9</cp:revision>
  <cp:lastPrinted>2025-08-27T00:46:00Z</cp:lastPrinted>
  <dcterms:created xsi:type="dcterms:W3CDTF">2020-09-12T04:14:00Z</dcterms:created>
  <dcterms:modified xsi:type="dcterms:W3CDTF">2025-09-12T04:45:00Z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