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E7F3" w14:textId="77777777" w:rsidR="003613CD" w:rsidRPr="007842B2" w:rsidRDefault="003613CD">
      <w:pPr>
        <w:rPr>
          <w:rFonts w:eastAsia="ＭＳ ゴシック"/>
        </w:rPr>
      </w:pPr>
    </w:p>
    <w:p w14:paraId="0C1D2694" w14:textId="13D4DAD5" w:rsidR="003613CD" w:rsidRDefault="00A73244">
      <w:pPr>
        <w:jc w:val="center"/>
        <w:rPr>
          <w:rFonts w:eastAsia="ＭＳ ゴシック"/>
          <w:b/>
          <w:sz w:val="36"/>
        </w:rPr>
      </w:pPr>
      <w:r w:rsidRPr="007842B2">
        <w:rPr>
          <w:rFonts w:eastAsia="ＭＳ ゴシック" w:hint="eastAsia"/>
          <w:b/>
          <w:sz w:val="36"/>
        </w:rPr>
        <w:t>学生留学生宿舎</w:t>
      </w:r>
      <w:r w:rsidR="002F301F">
        <w:rPr>
          <w:rFonts w:eastAsia="ＭＳ ゴシック" w:hint="eastAsia"/>
          <w:b/>
          <w:sz w:val="36"/>
        </w:rPr>
        <w:t>寄宿料等免除申請書</w:t>
      </w:r>
    </w:p>
    <w:p w14:paraId="67DBD80C" w14:textId="349FE4CF" w:rsidR="00631EBD" w:rsidRPr="00631EBD" w:rsidRDefault="00631EBD">
      <w:pPr>
        <w:jc w:val="center"/>
        <w:rPr>
          <w:rFonts w:eastAsia="ＭＳ ゴシック"/>
          <w:b/>
          <w:sz w:val="36"/>
        </w:rPr>
      </w:pPr>
      <w:r>
        <w:rPr>
          <w:rFonts w:eastAsia="ＭＳ ゴシック" w:hint="eastAsia"/>
          <w:sz w:val="20"/>
        </w:rPr>
        <w:t>STUDENT</w:t>
      </w:r>
      <w:r>
        <w:rPr>
          <w:rFonts w:eastAsia="ＭＳ ゴシック"/>
          <w:sz w:val="20"/>
        </w:rPr>
        <w:t xml:space="preserve"> DORMITORY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/>
          <w:sz w:val="20"/>
        </w:rPr>
        <w:t xml:space="preserve"> APPLICA</w:t>
      </w:r>
      <w:r>
        <w:rPr>
          <w:rFonts w:eastAsia="ＭＳ ゴシック"/>
          <w:caps/>
          <w:sz w:val="20"/>
        </w:rPr>
        <w:t>TION for ex</w:t>
      </w:r>
      <w:r>
        <w:rPr>
          <w:rFonts w:eastAsia="ＭＳ ゴシック" w:hint="eastAsia"/>
          <w:caps/>
          <w:sz w:val="20"/>
        </w:rPr>
        <w:t>EMPTION</w:t>
      </w:r>
      <w:r>
        <w:rPr>
          <w:rFonts w:eastAsia="ＭＳ ゴシック"/>
          <w:caps/>
          <w:sz w:val="20"/>
        </w:rPr>
        <w:t xml:space="preserve"> of DOrmitory Fee</w:t>
      </w:r>
    </w:p>
    <w:p w14:paraId="555DB250" w14:textId="77777777" w:rsidR="003613CD" w:rsidRPr="007842B2" w:rsidRDefault="003613CD"/>
    <w:p w14:paraId="068E89E6" w14:textId="77777777" w:rsidR="003613CD" w:rsidRPr="007842B2" w:rsidRDefault="003613CD">
      <w:pPr>
        <w:wordWrap w:val="0"/>
        <w:jc w:val="right"/>
      </w:pPr>
      <w:r w:rsidRPr="007842B2">
        <w:rPr>
          <w:rFonts w:hint="eastAsia"/>
        </w:rPr>
        <w:t xml:space="preserve">年　　　月　　　日　　</w:t>
      </w:r>
    </w:p>
    <w:p w14:paraId="254CE013" w14:textId="77777777" w:rsidR="003613CD" w:rsidRPr="007842B2" w:rsidRDefault="003613CD">
      <w:pPr>
        <w:wordWrap w:val="0"/>
        <w:jc w:val="right"/>
      </w:pPr>
      <w:r w:rsidRPr="007842B2">
        <w:t>Date:       Year</w:t>
      </w:r>
      <w:r w:rsidRPr="007842B2">
        <w:rPr>
          <w:rFonts w:hint="eastAsia"/>
        </w:rPr>
        <w:t xml:space="preserve"> </w:t>
      </w:r>
      <w:r w:rsidRPr="007842B2">
        <w:t xml:space="preserve">   Month   Da</w:t>
      </w:r>
      <w:r w:rsidRPr="007842B2">
        <w:rPr>
          <w:rFonts w:hint="eastAsia"/>
        </w:rPr>
        <w:t xml:space="preserve">y </w:t>
      </w:r>
      <w:r w:rsidRPr="007842B2">
        <w:t xml:space="preserve">  </w:t>
      </w:r>
    </w:p>
    <w:p w14:paraId="113CF021" w14:textId="77777777" w:rsidR="003613CD" w:rsidRPr="007842B2" w:rsidRDefault="003613CD">
      <w:pPr>
        <w:jc w:val="right"/>
      </w:pPr>
    </w:p>
    <w:p w14:paraId="69D4D071" w14:textId="54BF1069" w:rsidR="0078185F" w:rsidRPr="00D81E16" w:rsidRDefault="0078185F" w:rsidP="0078185F">
      <w:r w:rsidRPr="007842B2">
        <w:rPr>
          <w:rFonts w:hint="eastAsia"/>
          <w:spacing w:val="26"/>
          <w:kern w:val="0"/>
        </w:rPr>
        <w:t>金沢大学</w:t>
      </w:r>
      <w:r w:rsidR="009C2EA9">
        <w:rPr>
          <w:rFonts w:hint="eastAsia"/>
          <w:spacing w:val="26"/>
          <w:kern w:val="0"/>
        </w:rPr>
        <w:t>理事</w:t>
      </w:r>
      <w:r w:rsidRPr="00D81E16">
        <w:rPr>
          <w:rFonts w:hint="eastAsia"/>
          <w:spacing w:val="26"/>
          <w:kern w:val="0"/>
        </w:rPr>
        <w:t>（教育担当）</w:t>
      </w:r>
      <w:r w:rsidR="009C2EA9">
        <w:rPr>
          <w:rFonts w:hint="eastAsia"/>
          <w:spacing w:val="26"/>
          <w:kern w:val="0"/>
        </w:rPr>
        <w:t>・副学長</w:t>
      </w:r>
      <w:r w:rsidRPr="00D81E16">
        <w:rPr>
          <w:rFonts w:hint="eastAsia"/>
        </w:rPr>
        <w:t xml:space="preserve">　殿</w:t>
      </w:r>
    </w:p>
    <w:p w14:paraId="244D7092" w14:textId="77777777" w:rsidR="0078185F" w:rsidRPr="007842B2" w:rsidRDefault="0078185F" w:rsidP="0078185F">
      <w:pPr>
        <w:spacing w:line="200" w:lineRule="exact"/>
      </w:pPr>
      <w:r w:rsidRPr="00D81E16">
        <w:t>To: Vice President</w:t>
      </w:r>
      <w:r w:rsidRPr="00D81E16">
        <w:rPr>
          <w:rFonts w:hint="eastAsia"/>
        </w:rPr>
        <w:t>（</w:t>
      </w:r>
      <w:r w:rsidRPr="00D81E16">
        <w:rPr>
          <w:rFonts w:ascii="Times New Roman" w:hAnsi="Times New Roman" w:hint="eastAsia"/>
          <w:szCs w:val="21"/>
        </w:rPr>
        <w:t>Education and Student Affairs</w:t>
      </w:r>
      <w:r w:rsidRPr="00D81E16">
        <w:rPr>
          <w:rFonts w:ascii="Times New Roman" w:hAnsi="Times New Roman"/>
          <w:szCs w:val="21"/>
        </w:rPr>
        <w:t>）</w:t>
      </w:r>
    </w:p>
    <w:p w14:paraId="49E44BA2" w14:textId="77777777" w:rsidR="0078185F" w:rsidRPr="007842B2" w:rsidRDefault="0078185F" w:rsidP="0078185F">
      <w:r w:rsidRPr="007842B2">
        <w:rPr>
          <w:rFonts w:hint="eastAsia"/>
        </w:rPr>
        <w:t xml:space="preserve">   of </w:t>
      </w:r>
      <w:smartTag w:uri="urn:schemas-microsoft-com:office:smarttags" w:element="place">
        <w:smartTag w:uri="urn:schemas-microsoft-com:office:smarttags" w:element="PlaceName">
          <w:r w:rsidRPr="007842B2">
            <w:rPr>
              <w:rFonts w:hint="eastAsia"/>
            </w:rPr>
            <w:t>Kanazawa</w:t>
          </w:r>
        </w:smartTag>
        <w:r w:rsidRPr="007842B2">
          <w:rPr>
            <w:rFonts w:hint="eastAsia"/>
          </w:rPr>
          <w:t xml:space="preserve"> </w:t>
        </w:r>
        <w:smartTag w:uri="urn:schemas-microsoft-com:office:smarttags" w:element="PlaceType">
          <w:r w:rsidRPr="007842B2">
            <w:rPr>
              <w:rFonts w:hint="eastAsia"/>
            </w:rPr>
            <w:t>University</w:t>
          </w:r>
        </w:smartTag>
      </w:smartTag>
    </w:p>
    <w:p w14:paraId="56366157" w14:textId="77777777" w:rsidR="003613CD" w:rsidRDefault="003613CD" w:rsidP="00982E2D"/>
    <w:p w14:paraId="7F411820" w14:textId="77777777" w:rsidR="008048CA" w:rsidRDefault="008048CA" w:rsidP="00982E2D"/>
    <w:p w14:paraId="7F477570" w14:textId="77777777" w:rsidR="008048CA" w:rsidRPr="007842B2" w:rsidRDefault="008048CA" w:rsidP="00982E2D"/>
    <w:p w14:paraId="73714697" w14:textId="77777777" w:rsidR="003613CD" w:rsidRPr="007842B2" w:rsidRDefault="003613CD">
      <w:pPr>
        <w:ind w:firstLine="3402"/>
      </w:pPr>
      <w:r w:rsidRPr="007842B2">
        <w:rPr>
          <w:rFonts w:hint="eastAsia"/>
        </w:rPr>
        <w:t>氏　　　名</w:t>
      </w:r>
      <w:r w:rsidRPr="007842B2">
        <w:t xml:space="preserve">            </w:t>
      </w:r>
    </w:p>
    <w:p w14:paraId="5BAE0744" w14:textId="77777777" w:rsidR="004F61E9" w:rsidRPr="007842B2" w:rsidRDefault="003613CD">
      <w:pPr>
        <w:ind w:firstLine="3402"/>
      </w:pPr>
      <w:r w:rsidRPr="007842B2">
        <w:t>Name (block letters)</w:t>
      </w:r>
      <w:r w:rsidR="00680899" w:rsidRPr="007842B2">
        <w:rPr>
          <w:rFonts w:hint="eastAsia"/>
        </w:rPr>
        <w:t xml:space="preserve">   </w:t>
      </w:r>
      <w:r w:rsidR="00680899" w:rsidRPr="007842B2">
        <w:rPr>
          <w:rFonts w:hint="eastAsia"/>
          <w:u w:val="single"/>
        </w:rPr>
        <w:t xml:space="preserve"> </w:t>
      </w:r>
      <w:r w:rsidR="004F61E9" w:rsidRPr="007842B2">
        <w:rPr>
          <w:rFonts w:hint="eastAsia"/>
          <w:u w:val="single"/>
        </w:rPr>
        <w:t xml:space="preserve">　　　　　　　　　　　　　　　　　　　　　</w:t>
      </w:r>
    </w:p>
    <w:p w14:paraId="3E5991A5" w14:textId="77777777" w:rsidR="003613CD" w:rsidRPr="007842B2" w:rsidRDefault="00A11D48" w:rsidP="004F61E9">
      <w:pPr>
        <w:ind w:firstLineChars="2920" w:firstLine="6132"/>
        <w:rPr>
          <w:b/>
        </w:rPr>
      </w:pPr>
      <w:r w:rsidRPr="007842B2">
        <w:rPr>
          <w:rFonts w:hint="eastAsia"/>
        </w:rPr>
        <w:t>(Last name)</w:t>
      </w:r>
      <w:r w:rsidRPr="007842B2">
        <w:t xml:space="preserve">  </w:t>
      </w:r>
      <w:r w:rsidRPr="007842B2">
        <w:rPr>
          <w:rFonts w:hint="eastAsia"/>
        </w:rPr>
        <w:t xml:space="preserve">　</w:t>
      </w:r>
      <w:r w:rsidRPr="007842B2">
        <w:t xml:space="preserve">        </w:t>
      </w:r>
      <w:r w:rsidRPr="007842B2">
        <w:rPr>
          <w:rFonts w:hint="eastAsia"/>
        </w:rPr>
        <w:t>(First</w:t>
      </w:r>
      <w:r w:rsidRPr="007842B2">
        <w:t xml:space="preserve"> </w:t>
      </w:r>
      <w:r w:rsidRPr="007842B2">
        <w:rPr>
          <w:rFonts w:hint="eastAsia"/>
        </w:rPr>
        <w:t>name)</w:t>
      </w:r>
      <w:r w:rsidRPr="007842B2">
        <w:t xml:space="preserve">    </w:t>
      </w:r>
    </w:p>
    <w:p w14:paraId="0D354DE5" w14:textId="77777777" w:rsidR="003613CD" w:rsidRDefault="003613CD">
      <w:pPr>
        <w:ind w:firstLine="3402"/>
      </w:pPr>
    </w:p>
    <w:p w14:paraId="50FA13B2" w14:textId="77777777" w:rsidR="002F301F" w:rsidRDefault="002F301F">
      <w:pPr>
        <w:ind w:firstLine="3402"/>
      </w:pPr>
    </w:p>
    <w:p w14:paraId="24D274C6" w14:textId="77777777" w:rsidR="002F301F" w:rsidRPr="007842B2" w:rsidRDefault="002F301F">
      <w:pPr>
        <w:ind w:firstLine="3402"/>
      </w:pPr>
    </w:p>
    <w:p w14:paraId="38D692FE" w14:textId="697D9CC1" w:rsidR="00941400" w:rsidRDefault="002F301F" w:rsidP="002F301F">
      <w:pPr>
        <w:ind w:firstLineChars="200" w:firstLine="420"/>
      </w:pPr>
      <w:r>
        <w:rPr>
          <w:rFonts w:hint="eastAsia"/>
        </w:rPr>
        <w:t>下記のとおり学生留学生宿舎寄宿料等の免除を申請します。</w:t>
      </w:r>
    </w:p>
    <w:p w14:paraId="12F390D3" w14:textId="54E42869" w:rsidR="00631EBD" w:rsidRPr="007842B2" w:rsidRDefault="00631EBD" w:rsidP="002F301F">
      <w:pPr>
        <w:ind w:firstLineChars="200" w:firstLine="420"/>
      </w:pPr>
      <w:r>
        <w:t>I wish to apply for exemption of dormitory rent of Student/</w:t>
      </w:r>
      <w:r>
        <w:rPr>
          <w:rFonts w:hint="eastAsia"/>
        </w:rPr>
        <w:t>International Student</w:t>
      </w:r>
      <w:r>
        <w:t xml:space="preserve"> Dormitory.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993"/>
      </w:tblGrid>
      <w:tr w:rsidR="003613CD" w:rsidRPr="007842B2" w14:paraId="01138ACB" w14:textId="77777777">
        <w:trPr>
          <w:cantSplit/>
        </w:trPr>
        <w:tc>
          <w:tcPr>
            <w:tcW w:w="9927" w:type="dxa"/>
            <w:gridSpan w:val="2"/>
            <w:tcBorders>
              <w:top w:val="nil"/>
              <w:left w:val="nil"/>
              <w:right w:val="nil"/>
            </w:tcBorders>
          </w:tcPr>
          <w:p w14:paraId="1AD1E38E" w14:textId="77777777" w:rsidR="003613CD" w:rsidRPr="007842B2" w:rsidRDefault="003613CD">
            <w:pPr>
              <w:ind w:firstLine="1239"/>
            </w:pPr>
          </w:p>
        </w:tc>
      </w:tr>
      <w:tr w:rsidR="003613CD" w:rsidRPr="007842B2" w14:paraId="50F158A9" w14:textId="77777777" w:rsidTr="002F301F">
        <w:trPr>
          <w:trHeight w:val="1195"/>
        </w:trPr>
        <w:tc>
          <w:tcPr>
            <w:tcW w:w="2934" w:type="dxa"/>
          </w:tcPr>
          <w:p w14:paraId="65C036CE" w14:textId="77777777" w:rsidR="003613CD" w:rsidRPr="007842B2" w:rsidRDefault="003613CD" w:rsidP="00631EBD">
            <w:pPr>
              <w:ind w:left="321" w:hanging="321"/>
            </w:pPr>
          </w:p>
          <w:p w14:paraId="103A644B" w14:textId="08BB30FB" w:rsidR="003613CD" w:rsidRPr="007842B2" w:rsidRDefault="003613CD" w:rsidP="00631EBD">
            <w:pPr>
              <w:ind w:left="321" w:hanging="321"/>
            </w:pPr>
            <w:r w:rsidRPr="007842B2">
              <w:t xml:space="preserve">1. </w:t>
            </w:r>
            <w:r w:rsidR="002F301F">
              <w:rPr>
                <w:rFonts w:hint="eastAsia"/>
                <w:kern w:val="0"/>
              </w:rPr>
              <w:t>居室番号</w:t>
            </w:r>
            <w:r w:rsidR="00631EBD">
              <w:br/>
            </w:r>
            <w:r w:rsidRPr="007842B2">
              <w:t>Room Number</w:t>
            </w:r>
          </w:p>
          <w:p w14:paraId="2B2649BE" w14:textId="77777777" w:rsidR="003613CD" w:rsidRPr="007842B2" w:rsidRDefault="003613CD" w:rsidP="00631EBD">
            <w:pPr>
              <w:ind w:left="321" w:hanging="321"/>
            </w:pPr>
          </w:p>
        </w:tc>
        <w:tc>
          <w:tcPr>
            <w:tcW w:w="6993" w:type="dxa"/>
          </w:tcPr>
          <w:p w14:paraId="76E7D636" w14:textId="77777777" w:rsidR="00C4153D" w:rsidRDefault="00C4153D" w:rsidP="00B659C7"/>
          <w:p w14:paraId="3711CDCE" w14:textId="77777777" w:rsidR="00B659C7" w:rsidRPr="00B659C7" w:rsidRDefault="00B659C7" w:rsidP="00B659C7">
            <w:r w:rsidRPr="00B659C7">
              <w:rPr>
                <w:rFonts w:hint="eastAsia"/>
              </w:rPr>
              <w:t xml:space="preserve">□先魁　</w:t>
            </w:r>
            <w:r w:rsidRPr="00B659C7">
              <w:t>“</w:t>
            </w:r>
            <w:proofErr w:type="spellStart"/>
            <w:r w:rsidRPr="00B659C7">
              <w:rPr>
                <w:rFonts w:hint="eastAsia"/>
              </w:rPr>
              <w:t>Sakigake</w:t>
            </w:r>
            <w:proofErr w:type="spellEnd"/>
            <w:r w:rsidRPr="00B659C7">
              <w:t>”</w:t>
            </w:r>
            <w:r w:rsidRPr="00B659C7">
              <w:rPr>
                <w:rFonts w:hint="eastAsia"/>
              </w:rPr>
              <w:t xml:space="preserve">　　　□北溟　</w:t>
            </w:r>
            <w:r w:rsidRPr="00B659C7">
              <w:t>“</w:t>
            </w:r>
            <w:proofErr w:type="spellStart"/>
            <w:r w:rsidRPr="00B659C7">
              <w:rPr>
                <w:rFonts w:hint="eastAsia"/>
              </w:rPr>
              <w:t>Hokumei</w:t>
            </w:r>
            <w:proofErr w:type="spellEnd"/>
            <w:r w:rsidRPr="00B659C7">
              <w:t>”</w:t>
            </w:r>
          </w:p>
          <w:p w14:paraId="411118CD" w14:textId="77777777" w:rsidR="003613CD" w:rsidRPr="007842B2" w:rsidRDefault="003613CD">
            <w:pPr>
              <w:ind w:firstLine="189"/>
            </w:pPr>
          </w:p>
          <w:p w14:paraId="47F13675" w14:textId="4CCC034E" w:rsidR="003613CD" w:rsidRDefault="003613CD">
            <w:pPr>
              <w:ind w:firstLine="1134"/>
            </w:pPr>
            <w:r w:rsidRPr="007842B2">
              <w:t xml:space="preserve">           </w:t>
            </w:r>
            <w:r w:rsidRPr="007842B2">
              <w:rPr>
                <w:rFonts w:hint="eastAsia"/>
              </w:rPr>
              <w:t xml:space="preserve">　　　号室</w:t>
            </w:r>
          </w:p>
          <w:p w14:paraId="49A7A37F" w14:textId="53F2D2DB" w:rsidR="00631EBD" w:rsidRDefault="00631EBD" w:rsidP="00631EBD">
            <w:pPr>
              <w:ind w:left="799" w:firstLine="708"/>
            </w:pPr>
            <w:r>
              <w:rPr>
                <w:rFonts w:hint="eastAsia"/>
              </w:rPr>
              <w:t>R</w:t>
            </w:r>
            <w:r>
              <w:t>oom #</w:t>
            </w:r>
          </w:p>
          <w:p w14:paraId="0BC2F302" w14:textId="77777777" w:rsidR="00B23CF2" w:rsidRPr="007842B2" w:rsidRDefault="00B23CF2">
            <w:pPr>
              <w:ind w:firstLine="1134"/>
            </w:pPr>
          </w:p>
        </w:tc>
      </w:tr>
      <w:tr w:rsidR="002F301F" w:rsidRPr="007842B2" w14:paraId="7B6FF558" w14:textId="77777777" w:rsidTr="002F301F">
        <w:trPr>
          <w:trHeight w:val="717"/>
        </w:trPr>
        <w:tc>
          <w:tcPr>
            <w:tcW w:w="2934" w:type="dxa"/>
          </w:tcPr>
          <w:p w14:paraId="06B9393B" w14:textId="64452C94" w:rsidR="002F301F" w:rsidRPr="007842B2" w:rsidRDefault="002F301F" w:rsidP="00631EBD">
            <w:pPr>
              <w:ind w:left="321" w:hanging="321"/>
              <w:jc w:val="lef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免除希望期間</w:t>
            </w:r>
            <w:r w:rsidR="00631EBD">
              <w:br/>
            </w:r>
            <w:r w:rsidR="00631EBD" w:rsidRPr="00631EBD">
              <w:t>Desired exemption period</w:t>
            </w:r>
          </w:p>
        </w:tc>
        <w:tc>
          <w:tcPr>
            <w:tcW w:w="6993" w:type="dxa"/>
          </w:tcPr>
          <w:p w14:paraId="0AD53EDD" w14:textId="77777777" w:rsidR="002F301F" w:rsidRDefault="002F301F" w:rsidP="00B659C7"/>
          <w:p w14:paraId="23BA1A15" w14:textId="77777777" w:rsidR="002F301F" w:rsidRDefault="002F301F" w:rsidP="00B659C7">
            <w:r>
              <w:rPr>
                <w:rFonts w:hint="eastAsia"/>
              </w:rPr>
              <w:t>令和　　年　　月　　日　　　～　　令和　　年　　月　　日</w:t>
            </w:r>
          </w:p>
          <w:p w14:paraId="2583B803" w14:textId="1B30A812" w:rsidR="00631EBD" w:rsidRDefault="00631EBD" w:rsidP="00631EBD">
            <w:pPr>
              <w:tabs>
                <w:tab w:val="left" w:pos="3917"/>
              </w:tabs>
              <w:ind w:left="373"/>
            </w:pPr>
            <w:r w:rsidRPr="007842B2">
              <w:t>Year</w:t>
            </w:r>
            <w:r w:rsidRPr="007842B2">
              <w:rPr>
                <w:rFonts w:hint="eastAsia"/>
              </w:rPr>
              <w:t xml:space="preserve"> </w:t>
            </w:r>
            <w:r w:rsidRPr="007842B2">
              <w:t xml:space="preserve"> Month  Da</w:t>
            </w:r>
            <w:r w:rsidRPr="007842B2">
              <w:rPr>
                <w:rFonts w:hint="eastAsia"/>
              </w:rPr>
              <w:t>y</w:t>
            </w:r>
            <w:r>
              <w:tab/>
            </w:r>
            <w:r w:rsidRPr="007842B2">
              <w:t>Year</w:t>
            </w:r>
            <w:r w:rsidRPr="007842B2">
              <w:rPr>
                <w:rFonts w:hint="eastAsia"/>
              </w:rPr>
              <w:t xml:space="preserve"> </w:t>
            </w:r>
            <w:r w:rsidRPr="007842B2">
              <w:t xml:space="preserve"> Month  Da</w:t>
            </w:r>
            <w:r w:rsidRPr="007842B2">
              <w:rPr>
                <w:rFonts w:hint="eastAsia"/>
              </w:rPr>
              <w:t>y</w:t>
            </w:r>
          </w:p>
          <w:p w14:paraId="31D96121" w14:textId="3587603C" w:rsidR="00631EBD" w:rsidRPr="00631EBD" w:rsidRDefault="00631EBD" w:rsidP="00B659C7"/>
        </w:tc>
      </w:tr>
      <w:tr w:rsidR="003613CD" w:rsidRPr="007842B2" w14:paraId="3D647E00" w14:textId="77777777" w:rsidTr="006F7C46">
        <w:trPr>
          <w:trHeight w:val="5649"/>
        </w:trPr>
        <w:tc>
          <w:tcPr>
            <w:tcW w:w="2934" w:type="dxa"/>
          </w:tcPr>
          <w:p w14:paraId="11242051" w14:textId="77777777" w:rsidR="003613CD" w:rsidRPr="007842B2" w:rsidRDefault="003613CD" w:rsidP="00631EBD">
            <w:pPr>
              <w:ind w:left="321" w:hanging="321"/>
            </w:pPr>
          </w:p>
          <w:p w14:paraId="31F873E8" w14:textId="5841A0B1" w:rsidR="003613CD" w:rsidRPr="007842B2" w:rsidRDefault="002F301F" w:rsidP="00631EBD">
            <w:pPr>
              <w:ind w:left="321" w:hanging="321"/>
            </w:pPr>
            <w:r>
              <w:rPr>
                <w:rFonts w:hint="eastAsia"/>
              </w:rPr>
              <w:t>2</w:t>
            </w:r>
            <w:r w:rsidRPr="007842B2"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申請理由（被災状況等）</w:t>
            </w:r>
            <w:r w:rsidR="00631EBD">
              <w:br/>
            </w:r>
            <w:r w:rsidR="00631EBD">
              <w:rPr>
                <w:sz w:val="18"/>
                <w:szCs w:val="18"/>
              </w:rPr>
              <w:t>Reasons for this application (damages, etc.)</w:t>
            </w:r>
          </w:p>
        </w:tc>
        <w:tc>
          <w:tcPr>
            <w:tcW w:w="6993" w:type="dxa"/>
          </w:tcPr>
          <w:p w14:paraId="238352C4" w14:textId="77777777" w:rsidR="003613CD" w:rsidRDefault="003613CD"/>
          <w:p w14:paraId="000AE79F" w14:textId="77777777" w:rsidR="002F301F" w:rsidRPr="007842B2" w:rsidRDefault="002F301F"/>
        </w:tc>
      </w:tr>
    </w:tbl>
    <w:p w14:paraId="5342AB87" w14:textId="45236CA8" w:rsidR="003613CD" w:rsidRDefault="00E81986" w:rsidP="00B23CF2">
      <w:r>
        <w:rPr>
          <w:rFonts w:hint="eastAsia"/>
        </w:rPr>
        <w:t>添付書類（必須）：罹災証明書（写）</w:t>
      </w:r>
    </w:p>
    <w:p w14:paraId="7B0C4BC9" w14:textId="01EFEA08" w:rsidR="006F7C46" w:rsidRPr="007842B2" w:rsidRDefault="006F7C46" w:rsidP="00B23CF2">
      <w:r w:rsidRPr="006F7C46">
        <w:t>Attached documents (required): Disaster victim certificate (copy)</w:t>
      </w:r>
    </w:p>
    <w:sectPr w:rsidR="006F7C46" w:rsidRPr="007842B2" w:rsidSect="00924A9B">
      <w:pgSz w:w="11906" w:h="16838" w:code="9"/>
      <w:pgMar w:top="567" w:right="567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B59B" w14:textId="77777777" w:rsidR="00420161" w:rsidRDefault="00420161">
      <w:r>
        <w:separator/>
      </w:r>
    </w:p>
  </w:endnote>
  <w:endnote w:type="continuationSeparator" w:id="0">
    <w:p w14:paraId="56889F3B" w14:textId="77777777" w:rsidR="00420161" w:rsidRDefault="0042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463D" w14:textId="77777777" w:rsidR="00420161" w:rsidRDefault="00420161">
      <w:r>
        <w:separator/>
      </w:r>
    </w:p>
  </w:footnote>
  <w:footnote w:type="continuationSeparator" w:id="0">
    <w:p w14:paraId="3E1F7A88" w14:textId="77777777" w:rsidR="00420161" w:rsidRDefault="0042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6EA9"/>
    <w:multiLevelType w:val="hybridMultilevel"/>
    <w:tmpl w:val="9A4CD45A"/>
    <w:lvl w:ilvl="0" w:tplc="369424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BE47AB"/>
    <w:multiLevelType w:val="hybridMultilevel"/>
    <w:tmpl w:val="41ACBC80"/>
    <w:lvl w:ilvl="0" w:tplc="32961A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8312B"/>
    <w:multiLevelType w:val="multilevel"/>
    <w:tmpl w:val="A9189C0C"/>
    <w:lvl w:ilvl="0">
      <w:start w:val="3"/>
      <w:numFmt w:val="decimalFullWidth"/>
      <w:lvlText w:val="%1．"/>
      <w:legacy w:legacy="1" w:legacySpace="120" w:legacyIndent="390"/>
      <w:lvlJc w:val="left"/>
      <w:pPr>
        <w:ind w:left="390" w:hanging="39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1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3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5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7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9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1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3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50" w:hanging="420"/>
      </w:pPr>
    </w:lvl>
  </w:abstractNum>
  <w:abstractNum w:abstractNumId="3" w15:restartNumberingAfterBreak="0">
    <w:nsid w:val="7F7C035A"/>
    <w:multiLevelType w:val="hybridMultilevel"/>
    <w:tmpl w:val="EA602C6C"/>
    <w:lvl w:ilvl="0" w:tplc="E28A53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A77CCF"/>
    <w:multiLevelType w:val="multilevel"/>
    <w:tmpl w:val="A9189C0C"/>
    <w:lvl w:ilvl="0">
      <w:start w:val="3"/>
      <w:numFmt w:val="decimalFullWidth"/>
      <w:lvlText w:val="%1．"/>
      <w:legacy w:legacy="1" w:legacySpace="120" w:legacyIndent="390"/>
      <w:lvlJc w:val="left"/>
      <w:pPr>
        <w:ind w:left="390" w:hanging="39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1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3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5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7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9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1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3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5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3E"/>
    <w:rsid w:val="00030576"/>
    <w:rsid w:val="000316BA"/>
    <w:rsid w:val="00032DEB"/>
    <w:rsid w:val="00082FE6"/>
    <w:rsid w:val="00086022"/>
    <w:rsid w:val="00092F9C"/>
    <w:rsid w:val="000D19EF"/>
    <w:rsid w:val="000D7833"/>
    <w:rsid w:val="00125B55"/>
    <w:rsid w:val="0014495C"/>
    <w:rsid w:val="001478B1"/>
    <w:rsid w:val="001578BD"/>
    <w:rsid w:val="001635BD"/>
    <w:rsid w:val="001757C7"/>
    <w:rsid w:val="001922FF"/>
    <w:rsid w:val="001B3424"/>
    <w:rsid w:val="001B4BE4"/>
    <w:rsid w:val="001D10E6"/>
    <w:rsid w:val="001D4398"/>
    <w:rsid w:val="001E310A"/>
    <w:rsid w:val="001F3CFA"/>
    <w:rsid w:val="00201CB3"/>
    <w:rsid w:val="002047CD"/>
    <w:rsid w:val="00213B74"/>
    <w:rsid w:val="002141DA"/>
    <w:rsid w:val="002352C8"/>
    <w:rsid w:val="002369F2"/>
    <w:rsid w:val="00250279"/>
    <w:rsid w:val="00254A3C"/>
    <w:rsid w:val="00257734"/>
    <w:rsid w:val="002713CF"/>
    <w:rsid w:val="002808D7"/>
    <w:rsid w:val="00295B40"/>
    <w:rsid w:val="002F301F"/>
    <w:rsid w:val="00321F8F"/>
    <w:rsid w:val="00326AEA"/>
    <w:rsid w:val="003309D7"/>
    <w:rsid w:val="003558EF"/>
    <w:rsid w:val="003613CD"/>
    <w:rsid w:val="00363120"/>
    <w:rsid w:val="0036524C"/>
    <w:rsid w:val="00367130"/>
    <w:rsid w:val="00390BD1"/>
    <w:rsid w:val="003A2DA2"/>
    <w:rsid w:val="003A48A2"/>
    <w:rsid w:val="003A706E"/>
    <w:rsid w:val="003B1F55"/>
    <w:rsid w:val="003B64B0"/>
    <w:rsid w:val="003C29D9"/>
    <w:rsid w:val="003C33C8"/>
    <w:rsid w:val="003E6A35"/>
    <w:rsid w:val="003F53FB"/>
    <w:rsid w:val="00420161"/>
    <w:rsid w:val="00421341"/>
    <w:rsid w:val="00443859"/>
    <w:rsid w:val="00454BA8"/>
    <w:rsid w:val="00455F33"/>
    <w:rsid w:val="0045746F"/>
    <w:rsid w:val="00480C76"/>
    <w:rsid w:val="00486BE8"/>
    <w:rsid w:val="00490186"/>
    <w:rsid w:val="004926A4"/>
    <w:rsid w:val="004B67B1"/>
    <w:rsid w:val="004D2B57"/>
    <w:rsid w:val="004D3222"/>
    <w:rsid w:val="004D49B5"/>
    <w:rsid w:val="004E4440"/>
    <w:rsid w:val="004E477A"/>
    <w:rsid w:val="004F06D7"/>
    <w:rsid w:val="004F61E9"/>
    <w:rsid w:val="004F718B"/>
    <w:rsid w:val="005019EC"/>
    <w:rsid w:val="00503FBE"/>
    <w:rsid w:val="00515222"/>
    <w:rsid w:val="00520533"/>
    <w:rsid w:val="005311D3"/>
    <w:rsid w:val="00541F7A"/>
    <w:rsid w:val="005423B6"/>
    <w:rsid w:val="0055611A"/>
    <w:rsid w:val="00574712"/>
    <w:rsid w:val="005825CD"/>
    <w:rsid w:val="005C600D"/>
    <w:rsid w:val="005D583E"/>
    <w:rsid w:val="0060219B"/>
    <w:rsid w:val="00604B87"/>
    <w:rsid w:val="006130F3"/>
    <w:rsid w:val="00615A45"/>
    <w:rsid w:val="0062503F"/>
    <w:rsid w:val="0062616B"/>
    <w:rsid w:val="00631EBD"/>
    <w:rsid w:val="00637BC7"/>
    <w:rsid w:val="00644F0A"/>
    <w:rsid w:val="00651CB5"/>
    <w:rsid w:val="006679AD"/>
    <w:rsid w:val="00671972"/>
    <w:rsid w:val="00673535"/>
    <w:rsid w:val="00680899"/>
    <w:rsid w:val="006C5AD4"/>
    <w:rsid w:val="006D5F7C"/>
    <w:rsid w:val="006E6952"/>
    <w:rsid w:val="006F7C46"/>
    <w:rsid w:val="00705897"/>
    <w:rsid w:val="0070702C"/>
    <w:rsid w:val="007140A8"/>
    <w:rsid w:val="00737AE2"/>
    <w:rsid w:val="00753FCF"/>
    <w:rsid w:val="00776CA9"/>
    <w:rsid w:val="0078185F"/>
    <w:rsid w:val="007842B2"/>
    <w:rsid w:val="007C5ECE"/>
    <w:rsid w:val="007E666A"/>
    <w:rsid w:val="007F6840"/>
    <w:rsid w:val="007F6F47"/>
    <w:rsid w:val="008048CA"/>
    <w:rsid w:val="00822E86"/>
    <w:rsid w:val="008708BD"/>
    <w:rsid w:val="00875BB1"/>
    <w:rsid w:val="008879EF"/>
    <w:rsid w:val="00894B66"/>
    <w:rsid w:val="008C61E1"/>
    <w:rsid w:val="008C6ECD"/>
    <w:rsid w:val="008E697C"/>
    <w:rsid w:val="008F0CB2"/>
    <w:rsid w:val="008F7BE9"/>
    <w:rsid w:val="009107B1"/>
    <w:rsid w:val="00921EB1"/>
    <w:rsid w:val="00924A9B"/>
    <w:rsid w:val="00926396"/>
    <w:rsid w:val="00941400"/>
    <w:rsid w:val="00965350"/>
    <w:rsid w:val="00982E2D"/>
    <w:rsid w:val="0099155E"/>
    <w:rsid w:val="009957AC"/>
    <w:rsid w:val="009A5A39"/>
    <w:rsid w:val="009B3FBD"/>
    <w:rsid w:val="009C2EA9"/>
    <w:rsid w:val="00A06120"/>
    <w:rsid w:val="00A11D48"/>
    <w:rsid w:val="00A279C9"/>
    <w:rsid w:val="00A73244"/>
    <w:rsid w:val="00A75DBF"/>
    <w:rsid w:val="00A76983"/>
    <w:rsid w:val="00A80232"/>
    <w:rsid w:val="00A8121A"/>
    <w:rsid w:val="00A84681"/>
    <w:rsid w:val="00A879F0"/>
    <w:rsid w:val="00AA03E9"/>
    <w:rsid w:val="00AB59F8"/>
    <w:rsid w:val="00AC398C"/>
    <w:rsid w:val="00B00AF3"/>
    <w:rsid w:val="00B049EF"/>
    <w:rsid w:val="00B16E1A"/>
    <w:rsid w:val="00B23CF2"/>
    <w:rsid w:val="00B3324C"/>
    <w:rsid w:val="00B35BA9"/>
    <w:rsid w:val="00B510BC"/>
    <w:rsid w:val="00B604C7"/>
    <w:rsid w:val="00B659C7"/>
    <w:rsid w:val="00B66A68"/>
    <w:rsid w:val="00B86685"/>
    <w:rsid w:val="00BB0D55"/>
    <w:rsid w:val="00BE3687"/>
    <w:rsid w:val="00BE6A01"/>
    <w:rsid w:val="00BF3DC2"/>
    <w:rsid w:val="00C258C7"/>
    <w:rsid w:val="00C41403"/>
    <w:rsid w:val="00C4153D"/>
    <w:rsid w:val="00C5575B"/>
    <w:rsid w:val="00C904C1"/>
    <w:rsid w:val="00CD60C5"/>
    <w:rsid w:val="00CE0492"/>
    <w:rsid w:val="00CF3430"/>
    <w:rsid w:val="00D16500"/>
    <w:rsid w:val="00D26744"/>
    <w:rsid w:val="00D64CA7"/>
    <w:rsid w:val="00D81E16"/>
    <w:rsid w:val="00E40404"/>
    <w:rsid w:val="00E42F8D"/>
    <w:rsid w:val="00E521C0"/>
    <w:rsid w:val="00E546D8"/>
    <w:rsid w:val="00E71510"/>
    <w:rsid w:val="00E81986"/>
    <w:rsid w:val="00EA5A91"/>
    <w:rsid w:val="00EA6EBF"/>
    <w:rsid w:val="00EB14CC"/>
    <w:rsid w:val="00EB433B"/>
    <w:rsid w:val="00EC17E0"/>
    <w:rsid w:val="00EE1375"/>
    <w:rsid w:val="00F15947"/>
    <w:rsid w:val="00F16330"/>
    <w:rsid w:val="00F33333"/>
    <w:rsid w:val="00F7191E"/>
    <w:rsid w:val="00F7327C"/>
    <w:rsid w:val="00F92BA7"/>
    <w:rsid w:val="00FA5438"/>
    <w:rsid w:val="00FA7366"/>
    <w:rsid w:val="00FA78F7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A01E69"/>
  <w15:chartTrackingRefBased/>
  <w15:docId w15:val="{A1259FEF-741A-44BB-9133-1764DFA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398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404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3324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3324C"/>
    <w:pPr>
      <w:tabs>
        <w:tab w:val="center" w:pos="4252"/>
        <w:tab w:val="right" w:pos="8504"/>
      </w:tabs>
      <w:snapToGrid w:val="0"/>
    </w:pPr>
  </w:style>
  <w:style w:type="character" w:customStyle="1" w:styleId="wordlink">
    <w:name w:val="wordlink"/>
    <w:basedOn w:val="a0"/>
    <w:rsid w:val="003309D7"/>
  </w:style>
  <w:style w:type="character" w:customStyle="1" w:styleId="st">
    <w:name w:val="st"/>
    <w:rsid w:val="005423B6"/>
  </w:style>
  <w:style w:type="character" w:customStyle="1" w:styleId="a4">
    <w:name w:val="記 (文字)"/>
    <w:link w:val="a3"/>
    <w:rsid w:val="0062503F"/>
    <w:rPr>
      <w:kern w:val="2"/>
      <w:sz w:val="21"/>
    </w:rPr>
  </w:style>
  <w:style w:type="character" w:styleId="a9">
    <w:name w:val="annotation reference"/>
    <w:rsid w:val="00480C76"/>
    <w:rPr>
      <w:sz w:val="18"/>
      <w:szCs w:val="18"/>
    </w:rPr>
  </w:style>
  <w:style w:type="paragraph" w:styleId="aa">
    <w:name w:val="annotation text"/>
    <w:basedOn w:val="a"/>
    <w:link w:val="ab"/>
    <w:rsid w:val="00480C76"/>
    <w:pPr>
      <w:jc w:val="left"/>
    </w:pPr>
  </w:style>
  <w:style w:type="character" w:customStyle="1" w:styleId="ab">
    <w:name w:val="コメント文字列 (文字)"/>
    <w:link w:val="aa"/>
    <w:rsid w:val="00480C76"/>
    <w:rPr>
      <w:kern w:val="2"/>
      <w:sz w:val="21"/>
    </w:rPr>
  </w:style>
  <w:style w:type="paragraph" w:styleId="ac">
    <w:name w:val="annotation subject"/>
    <w:basedOn w:val="aa"/>
    <w:next w:val="aa"/>
    <w:link w:val="ad"/>
    <w:rsid w:val="00480C76"/>
    <w:rPr>
      <w:b/>
      <w:bCs/>
    </w:rPr>
  </w:style>
  <w:style w:type="character" w:customStyle="1" w:styleId="ad">
    <w:name w:val="コメント内容 (文字)"/>
    <w:link w:val="ac"/>
    <w:rsid w:val="00480C7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金沢大学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金沢大学</dc:creator>
  <cp:keywords/>
  <cp:lastModifiedBy>川嶋 祥暉</cp:lastModifiedBy>
  <cp:revision>2</cp:revision>
  <cp:lastPrinted>2024-01-10T06:20:00Z</cp:lastPrinted>
  <dcterms:created xsi:type="dcterms:W3CDTF">2024-01-12T07:56:00Z</dcterms:created>
  <dcterms:modified xsi:type="dcterms:W3CDTF">2024-01-12T07:56:00Z</dcterms:modified>
</cp:coreProperties>
</file>